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>ОТРАДНЕНСКОГО СЕЛЬСОВЕТА</w:t>
      </w: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НОВОСИБИРСКОЙ ОБЛАСТИ </w:t>
      </w: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 xml:space="preserve">  ШЕСТОГО СОЗЫВА</w:t>
      </w: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шестнадцатой </w:t>
      </w: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A29" w:rsidRPr="002118C5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24.12.2021</w:t>
      </w: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 </w:t>
      </w:r>
      <w:r w:rsidRPr="00301309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>с. Отрадненское</w:t>
      </w:r>
    </w:p>
    <w:p w:rsidR="00A90A29" w:rsidRPr="00FE2A1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бюджете</w:t>
      </w:r>
      <w:r w:rsidRPr="00FE2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Отрадненского сельсовета</w:t>
      </w:r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Куйбышевского района </w:t>
      </w:r>
      <w:proofErr w:type="gramStart"/>
      <w:r w:rsidRPr="00FE2A11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</w:t>
      </w:r>
      <w:proofErr w:type="gramEnd"/>
    </w:p>
    <w:p w:rsidR="00A90A29" w:rsidRPr="00FE2A11" w:rsidRDefault="00A90A29" w:rsidP="00A90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 на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022</w:t>
      </w:r>
      <w:r w:rsidRPr="00FE2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плановый период 2023</w:t>
      </w:r>
      <w:r w:rsidRPr="00FE2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FE2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годов»</w:t>
      </w:r>
    </w:p>
    <w:p w:rsidR="00A90A29" w:rsidRPr="00FE2A1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A90A29" w:rsidRPr="00FE2A1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Бюджетным кодексом Российской Федерации; </w:t>
      </w:r>
    </w:p>
    <w:p w:rsidR="00A90A29" w:rsidRPr="00FE2A11" w:rsidRDefault="00A90A29" w:rsidP="00A90A29">
      <w:pPr>
        <w:spacing w:after="0" w:line="240" w:lineRule="auto"/>
        <w:rPr>
          <w:rFonts w:ascii="Times New Roman" w:eastAsia="Times New Roman" w:hAnsi="Times New Roman"/>
          <w:color w:val="993300"/>
          <w:sz w:val="28"/>
          <w:szCs w:val="28"/>
          <w:lang w:eastAsia="ru-RU"/>
        </w:rPr>
      </w:pP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>Уставом  Отрадненского сельсовета Куйбышевского района Новосибирской области (в редакции от 13.03.2017 года, с изменениями от 31.10.2017г., от 28.07.2018г, от 25.12.2018г., от 01.07.2019г., 16.03.2020г.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12.02.2021г.</w:t>
      </w:r>
      <w:r w:rsidRPr="00FE2A11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FE2A11">
        <w:rPr>
          <w:rFonts w:ascii="Times New Roman" w:eastAsia="Times New Roman" w:hAnsi="Times New Roman"/>
          <w:color w:val="993300"/>
          <w:sz w:val="28"/>
          <w:szCs w:val="28"/>
          <w:lang w:eastAsia="ru-RU"/>
        </w:rPr>
        <w:t xml:space="preserve">  </w:t>
      </w: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местного бюджета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местного бюджета 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>год: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    20 760 525,00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бе</w:t>
      </w:r>
      <w:r>
        <w:rPr>
          <w:rFonts w:ascii="Times New Roman" w:hAnsi="Times New Roman" w:cs="Times New Roman"/>
          <w:sz w:val="28"/>
          <w:szCs w:val="28"/>
        </w:rPr>
        <w:t>звозмездных поступлений в сумме 19 818 705,00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19 818 705,00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EC0E28">
        <w:rPr>
          <w:rFonts w:ascii="Times New Roman" w:hAnsi="Times New Roman" w:cs="Times New Roman"/>
          <w:sz w:val="28"/>
          <w:szCs w:val="28"/>
        </w:rPr>
        <w:t>в том числе объем субсидий, субвенций и иных межбюджетных трансфертов, имеющих целевое</w:t>
      </w:r>
      <w:proofErr w:type="gramEnd"/>
      <w:r w:rsidRPr="00EC0E28">
        <w:rPr>
          <w:rFonts w:ascii="Times New Roman" w:hAnsi="Times New Roman" w:cs="Times New Roman"/>
          <w:sz w:val="28"/>
          <w:szCs w:val="28"/>
        </w:rPr>
        <w:t xml:space="preserve"> назначение, в сумме </w:t>
      </w:r>
      <w:r>
        <w:rPr>
          <w:rFonts w:ascii="Times New Roman" w:hAnsi="Times New Roman" w:cs="Times New Roman"/>
          <w:sz w:val="28"/>
          <w:szCs w:val="28"/>
        </w:rPr>
        <w:t>13 068 405,00</w:t>
      </w:r>
      <w:r w:rsidRPr="00EC0E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общий объем расходов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сумме 20 760 525,00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(профицит)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сумме 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F2C7B">
        <w:rPr>
          <w:rFonts w:ascii="Times New Roman" w:hAnsi="Times New Roman" w:cs="Times New Roman"/>
          <w:sz w:val="28"/>
          <w:szCs w:val="28"/>
        </w:rPr>
        <w:t xml:space="preserve">бюджета  на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2023 год в сумме 4 477 335,00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3 496 755,00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</w:t>
      </w:r>
      <w:r>
        <w:rPr>
          <w:rFonts w:ascii="Times New Roman" w:hAnsi="Times New Roman" w:cs="Times New Roman"/>
          <w:sz w:val="28"/>
          <w:szCs w:val="28"/>
        </w:rPr>
        <w:t>ы Российской Федерации, в сумме 3 496 755,00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EC0E28">
        <w:t xml:space="preserve"> </w:t>
      </w:r>
      <w:r w:rsidRPr="00EC0E28">
        <w:rPr>
          <w:rFonts w:ascii="Times New Roman" w:hAnsi="Times New Roman" w:cs="Times New Roman"/>
          <w:sz w:val="28"/>
          <w:szCs w:val="28"/>
        </w:rPr>
        <w:t xml:space="preserve">в том числе объем субсидий, субвенций и иных межбюджетных трансфертов, имеющих целевое </w:t>
      </w:r>
      <w:r w:rsidRPr="00EC0E28">
        <w:rPr>
          <w:rFonts w:ascii="Times New Roman" w:hAnsi="Times New Roman" w:cs="Times New Roman"/>
          <w:sz w:val="28"/>
          <w:szCs w:val="28"/>
        </w:rPr>
        <w:lastRenderedPageBreak/>
        <w:t>назначе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сумме 117 655,00 рублей,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sz w:val="28"/>
          <w:szCs w:val="28"/>
        </w:rPr>
        <w:t>2024 год в сумме 3 638 976,00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2 613 826,00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2 613 826,00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0E28">
        <w:rPr>
          <w:rFonts w:ascii="Times New Roman" w:hAnsi="Times New Roman" w:cs="Times New Roman"/>
          <w:sz w:val="28"/>
          <w:szCs w:val="28"/>
        </w:rPr>
        <w:t>в том числе объем субсидий, субвенций и иных межбюджетных трансфертов, имеющих целевое назначение, в</w:t>
      </w:r>
      <w:proofErr w:type="gramEnd"/>
      <w:r w:rsidRPr="00EC0E28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912 726,00</w:t>
      </w:r>
      <w:r w:rsidRPr="00EC0E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4 477 335,00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в том числе условно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ржденные расходы в сумме       108 992,00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и на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3 638 976,00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 175 857,50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90A29" w:rsidRPr="002343C7" w:rsidRDefault="00A90A29" w:rsidP="00A90A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 и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0A29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A29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</w:t>
      </w:r>
      <w:r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3. Установить размер резервного фонда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10 000,00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руб., в плановом периоде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11 000,00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 xml:space="preserve">11 000,00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170 600,00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170 600,00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170 600,00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90A29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5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90A29" w:rsidRDefault="00A90A29" w:rsidP="00A90A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DA27C9">
        <w:rPr>
          <w:rFonts w:ascii="Times New Roman" w:hAnsi="Times New Roman" w:cs="Times New Roman"/>
          <w:sz w:val="28"/>
          <w:szCs w:val="28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</w:t>
      </w:r>
      <w:r>
        <w:rPr>
          <w:rFonts w:ascii="Times New Roman" w:hAnsi="Times New Roman" w:cs="Times New Roman"/>
          <w:sz w:val="28"/>
          <w:szCs w:val="28"/>
        </w:rPr>
        <w:t>ормативно-правыми актами Отрадненского сельсовета Куйбышевского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на 2022 год и на 2023-2024 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4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</w:t>
      </w:r>
      <w:r>
        <w:rPr>
          <w:rFonts w:ascii="Times New Roman" w:hAnsi="Times New Roman" w:cs="Times New Roman"/>
          <w:sz w:val="28"/>
          <w:szCs w:val="28"/>
        </w:rPr>
        <w:t>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Отрадненского сельсовета куйбышевского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>.</w:t>
      </w:r>
    </w:p>
    <w:p w:rsidR="00A90A29" w:rsidRDefault="00A90A29" w:rsidP="00A90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превышающую </w:t>
      </w:r>
      <w:r>
        <w:rPr>
          <w:rFonts w:ascii="Times New Roman" w:hAnsi="Times New Roman"/>
          <w:sz w:val="28"/>
          <w:szCs w:val="28"/>
        </w:rPr>
        <w:t xml:space="preserve">15 000,00 </w:t>
      </w:r>
      <w:r w:rsidRPr="00DF2C7B">
        <w:rPr>
          <w:rFonts w:ascii="Times New Roman" w:hAnsi="Times New Roman"/>
          <w:sz w:val="28"/>
          <w:szCs w:val="28"/>
        </w:rPr>
        <w:t>рублей по одной сделке;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о) по распоряжению администрации </w:t>
      </w:r>
      <w:r>
        <w:rPr>
          <w:rFonts w:ascii="Times New Roman" w:hAnsi="Times New Roman"/>
          <w:sz w:val="28"/>
          <w:szCs w:val="28"/>
        </w:rPr>
        <w:t>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90A29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предоставляемые из бюджета Отрадненского сельсовета Куйбышевского района Новосибирской области</w:t>
      </w: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>предоставляемы из бюджета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других бюджетов бюджетной систе</w:t>
      </w:r>
      <w:r>
        <w:rPr>
          <w:rFonts w:ascii="Times New Roman" w:hAnsi="Times New Roman"/>
          <w:sz w:val="28"/>
          <w:szCs w:val="28"/>
        </w:rPr>
        <w:t>мы Российской Федерации на 2022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Pr="001C0A8C">
        <w:rPr>
          <w:rFonts w:ascii="Times New Roman" w:hAnsi="Times New Roman"/>
          <w:sz w:val="28"/>
          <w:szCs w:val="28"/>
        </w:rPr>
        <w:t>20 000,00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2023 год в сумме 0,00</w:t>
      </w:r>
      <w:r w:rsidRPr="00846E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 2024 год в сумме 0,00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A90A29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0A29" w:rsidRPr="00297E06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 w:rsidRPr="00297E06">
        <w:rPr>
          <w:rFonts w:ascii="Times New Roman" w:hAnsi="Times New Roman" w:cs="Times New Roman"/>
          <w:b/>
          <w:sz w:val="28"/>
          <w:szCs w:val="28"/>
        </w:rPr>
        <w:t>Отрадненского сельсовета Куйбышевского района Новосибирской области</w:t>
      </w: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DF2C7B">
        <w:rPr>
          <w:rFonts w:ascii="Times New Roman" w:hAnsi="Times New Roman"/>
          <w:sz w:val="28"/>
          <w:szCs w:val="28"/>
        </w:rPr>
        <w:t>Утвердить объем бюджетных асс</w:t>
      </w:r>
      <w:r>
        <w:rPr>
          <w:rFonts w:ascii="Times New Roman" w:hAnsi="Times New Roman"/>
          <w:sz w:val="28"/>
          <w:szCs w:val="28"/>
        </w:rPr>
        <w:t>игнований дорожного фонда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A90A29" w:rsidRPr="00BC14D7" w:rsidRDefault="00A90A29" w:rsidP="00A90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2022 год в сумме 410 520,00</w:t>
      </w:r>
      <w:r w:rsidRPr="00BC14D7">
        <w:rPr>
          <w:rFonts w:ascii="Times New Roman" w:hAnsi="Times New Roman"/>
          <w:b/>
          <w:sz w:val="28"/>
          <w:szCs w:val="28"/>
        </w:rPr>
        <w:t xml:space="preserve"> </w:t>
      </w:r>
      <w:r w:rsidRPr="00297E06">
        <w:rPr>
          <w:rFonts w:ascii="Times New Roman" w:hAnsi="Times New Roman"/>
          <w:sz w:val="28"/>
          <w:szCs w:val="28"/>
        </w:rPr>
        <w:t>рублей</w:t>
      </w:r>
      <w:r w:rsidRPr="00BC14D7">
        <w:rPr>
          <w:rFonts w:ascii="Times New Roman" w:hAnsi="Times New Roman"/>
          <w:sz w:val="28"/>
          <w:szCs w:val="28"/>
        </w:rPr>
        <w:t>;</w:t>
      </w:r>
    </w:p>
    <w:p w:rsidR="00A90A29" w:rsidRPr="00846EE4" w:rsidRDefault="00A90A29" w:rsidP="00A90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2023</w:t>
      </w:r>
      <w:r w:rsidRPr="00BC14D7">
        <w:rPr>
          <w:rFonts w:ascii="Times New Roman" w:hAnsi="Times New Roman"/>
          <w:sz w:val="28"/>
          <w:szCs w:val="28"/>
        </w:rPr>
        <w:t xml:space="preserve"> год в </w:t>
      </w:r>
      <w:r w:rsidRPr="00297E06">
        <w:rPr>
          <w:rFonts w:ascii="Times New Roman" w:hAnsi="Times New Roman"/>
          <w:sz w:val="28"/>
          <w:szCs w:val="28"/>
        </w:rPr>
        <w:t>сумме 429 980,00</w:t>
      </w:r>
      <w:r w:rsidRPr="00BC14D7">
        <w:rPr>
          <w:rFonts w:ascii="Times New Roman" w:hAnsi="Times New Roman"/>
          <w:sz w:val="28"/>
          <w:szCs w:val="28"/>
        </w:rPr>
        <w:t xml:space="preserve"> ру</w:t>
      </w:r>
      <w:r>
        <w:rPr>
          <w:rFonts w:ascii="Times New Roman" w:hAnsi="Times New Roman"/>
          <w:sz w:val="28"/>
          <w:szCs w:val="28"/>
        </w:rPr>
        <w:t>блей, на 2024 год в сумме 453 350,00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90A29" w:rsidRPr="00676F71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A90A29" w:rsidRPr="00676F71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A90A29" w:rsidRPr="00676F71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A29" w:rsidRPr="00676F71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lastRenderedPageBreak/>
        <w:t>2022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2023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2024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1.Утвердить программу муницип</w:t>
      </w:r>
      <w:r>
        <w:rPr>
          <w:rFonts w:ascii="Times New Roman" w:hAnsi="Times New Roman"/>
          <w:sz w:val="28"/>
          <w:szCs w:val="28"/>
        </w:rPr>
        <w:t>альных внутренних заимствований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2022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90A29" w:rsidRPr="00DF2C7B" w:rsidRDefault="00A90A29" w:rsidP="00A90A29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6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bCs/>
          <w:sz w:val="28"/>
          <w:szCs w:val="28"/>
        </w:rPr>
        <w:t>альных внутренних заимствований 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</w:t>
      </w:r>
      <w:r>
        <w:rPr>
          <w:rFonts w:ascii="Times New Roman" w:hAnsi="Times New Roman" w:cs="Times New Roman"/>
          <w:bCs/>
          <w:sz w:val="28"/>
          <w:szCs w:val="28"/>
        </w:rPr>
        <w:t>альных внутренних заимствований 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proofErr w:type="gramEnd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редоставить право администрации Отрадненского сельсовета Куйбышевского района Новосибирской области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>. Предос</w:t>
      </w:r>
      <w:r>
        <w:rPr>
          <w:rFonts w:ascii="Times New Roman" w:hAnsi="Times New Roman" w:cs="Times New Roman"/>
          <w:b/>
          <w:sz w:val="28"/>
          <w:szCs w:val="28"/>
        </w:rPr>
        <w:t>тавление муниципальных гарантий 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A29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Утвердить п</w:t>
      </w:r>
      <w:r>
        <w:rPr>
          <w:rFonts w:ascii="Times New Roman" w:hAnsi="Times New Roman"/>
          <w:sz w:val="28"/>
          <w:szCs w:val="28"/>
        </w:rPr>
        <w:t xml:space="preserve">рограмму муниципальных гарантий Отрадненского сельсовета Куйбышевского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0. Муниципальные программы Отрадненского сельсовета Куйбышевского района Новосибирской области</w:t>
      </w: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>
        <w:rPr>
          <w:rFonts w:ascii="Times New Roman" w:hAnsi="Times New Roman"/>
          <w:sz w:val="28"/>
          <w:szCs w:val="28"/>
        </w:rPr>
        <w:t>2022 году и плановом периоде 2023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>Приложению 1</w:t>
      </w:r>
      <w:r>
        <w:rPr>
          <w:rFonts w:ascii="Times New Roman" w:hAnsi="Times New Roman"/>
          <w:b/>
          <w:sz w:val="28"/>
          <w:szCs w:val="28"/>
        </w:rPr>
        <w:t>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</w:t>
      </w:r>
      <w:r>
        <w:rPr>
          <w:rFonts w:ascii="Times New Roman" w:hAnsi="Times New Roman"/>
          <w:sz w:val="28"/>
          <w:szCs w:val="28"/>
        </w:rPr>
        <w:t>, установленными администрацией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.</w:t>
      </w: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программы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не включенные в перечень, не подлежат финансированию в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>. Возврат остатков субсидий, предоставленных из местного бюджета муниципальным учреждени</w:t>
      </w:r>
      <w:r>
        <w:rPr>
          <w:rFonts w:ascii="Times New Roman" w:hAnsi="Times New Roman" w:cs="Times New Roman"/>
          <w:b/>
          <w:sz w:val="28"/>
          <w:szCs w:val="28"/>
        </w:rPr>
        <w:t>ям Отрадненского сельсовета Куйбышевского района Новосибирской области</w:t>
      </w: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F2C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/>
          <w:sz w:val="28"/>
          <w:szCs w:val="28"/>
        </w:rPr>
        <w:t>Остатки не использованных в текущем финансовом году субсидий, предоставленных из местного бюджета муни</w:t>
      </w:r>
      <w:r>
        <w:rPr>
          <w:rFonts w:ascii="Times New Roman" w:hAnsi="Times New Roman"/>
          <w:sz w:val="28"/>
          <w:szCs w:val="28"/>
        </w:rPr>
        <w:t>ципальным бюджетным учреждениям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, муниципальным автоном</w:t>
      </w:r>
      <w:r>
        <w:rPr>
          <w:rFonts w:ascii="Times New Roman" w:hAnsi="Times New Roman"/>
          <w:sz w:val="28"/>
          <w:szCs w:val="28"/>
        </w:rPr>
        <w:t>ным учреждениям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F2C7B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Отрадненского сельсовета Куйбышевского района Новосибирской области.</w:t>
      </w: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DF2C7B">
        <w:rPr>
          <w:rFonts w:ascii="Times New Roman" w:hAnsi="Times New Roman"/>
          <w:sz w:val="28"/>
          <w:szCs w:val="28"/>
        </w:rPr>
        <w:t>на те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>. Муниципальный внутренний долг</w:t>
      </w:r>
      <w:r>
        <w:rPr>
          <w:rFonts w:ascii="Times New Roman" w:hAnsi="Times New Roman" w:cs="Times New Roman"/>
          <w:b/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1. </w:t>
      </w:r>
      <w:proofErr w:type="gramStart"/>
      <w:r w:rsidRPr="00DF2C7B">
        <w:rPr>
          <w:rFonts w:ascii="Times New Roman" w:hAnsi="Times New Roman"/>
          <w:sz w:val="28"/>
          <w:szCs w:val="28"/>
        </w:rPr>
        <w:t>Установить верхний предел м</w:t>
      </w:r>
      <w:r>
        <w:rPr>
          <w:rFonts w:ascii="Times New Roman" w:hAnsi="Times New Roman"/>
          <w:sz w:val="28"/>
          <w:szCs w:val="28"/>
        </w:rPr>
        <w:t>униципального внутреннего долга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1 января 2023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</w:t>
      </w:r>
      <w:r>
        <w:rPr>
          <w:rFonts w:ascii="Times New Roman" w:hAnsi="Times New Roman"/>
          <w:sz w:val="28"/>
          <w:szCs w:val="28"/>
        </w:rPr>
        <w:t>олга по муниципальным гарантиям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на 1 января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</w:t>
      </w:r>
      <w:r>
        <w:rPr>
          <w:rFonts w:ascii="Times New Roman" w:hAnsi="Times New Roman"/>
          <w:sz w:val="28"/>
          <w:szCs w:val="28"/>
        </w:rPr>
        <w:t>олга по муниципальным гарантиям Отрадненского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</w:t>
      </w:r>
      <w:r>
        <w:rPr>
          <w:rFonts w:ascii="Times New Roman" w:hAnsi="Times New Roman"/>
          <w:sz w:val="28"/>
          <w:szCs w:val="28"/>
        </w:rPr>
        <w:t>олга по муниципальным гарантиям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рублей.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2.Установить предел</w:t>
      </w:r>
      <w:r>
        <w:rPr>
          <w:rFonts w:ascii="Times New Roman" w:hAnsi="Times New Roman"/>
          <w:sz w:val="28"/>
          <w:szCs w:val="28"/>
        </w:rPr>
        <w:t>ьный объем муниципального долга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2022 год в сумме 0,00</w:t>
      </w:r>
      <w:r w:rsidRPr="00DF2C7B">
        <w:rPr>
          <w:rFonts w:ascii="Times New Roman" w:hAnsi="Times New Roman"/>
          <w:sz w:val="28"/>
          <w:szCs w:val="28"/>
        </w:rPr>
        <w:t xml:space="preserve"> рублей,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 и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DF2C7B">
        <w:rPr>
          <w:rFonts w:ascii="Times New Roman" w:hAnsi="Times New Roman"/>
          <w:b/>
          <w:sz w:val="28"/>
          <w:szCs w:val="28"/>
        </w:rPr>
        <w:t>.</w:t>
      </w:r>
    </w:p>
    <w:p w:rsidR="00A90A29" w:rsidRPr="00846EE4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3.Установить объем расходов местного бюджета на об</w:t>
      </w:r>
      <w:r>
        <w:rPr>
          <w:rFonts w:ascii="Times New Roman" w:hAnsi="Times New Roman"/>
          <w:sz w:val="28"/>
          <w:szCs w:val="28"/>
        </w:rPr>
        <w:t>служивание муниципального долга Отрадненского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2022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рублей и на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</w:t>
      </w:r>
      <w:r>
        <w:rPr>
          <w:rFonts w:ascii="Times New Roman" w:hAnsi="Times New Roman" w:cs="Times New Roman"/>
          <w:sz w:val="28"/>
          <w:szCs w:val="28"/>
        </w:rPr>
        <w:t>люченных от имени администрации 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</w:t>
      </w:r>
      <w:r>
        <w:rPr>
          <w:rFonts w:ascii="Times New Roman" w:hAnsi="Times New Roman" w:cs="Times New Roman"/>
          <w:sz w:val="28"/>
          <w:szCs w:val="28"/>
        </w:rPr>
        <w:t>сполнения решений администрации 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</w:t>
      </w:r>
      <w:r>
        <w:rPr>
          <w:rFonts w:ascii="Times New Roman" w:hAnsi="Times New Roman" w:cs="Times New Roman"/>
          <w:sz w:val="28"/>
          <w:szCs w:val="28"/>
        </w:rPr>
        <w:t>едении муниципальных учреждений 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0A29" w:rsidRPr="00581F7A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A29" w:rsidRPr="00DF2C7B" w:rsidRDefault="00A90A29" w:rsidP="00A90A2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A29" w:rsidRPr="00DF2C7B" w:rsidRDefault="00A90A29" w:rsidP="00A9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90A29" w:rsidRPr="00DF2C7B" w:rsidRDefault="00A90A29" w:rsidP="00A90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0A29" w:rsidRPr="00DF2C7B" w:rsidRDefault="00A90A29" w:rsidP="00A90A2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A29" w:rsidRPr="00DF2C7B" w:rsidRDefault="00A90A29" w:rsidP="00A90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A29" w:rsidRPr="00EE64C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90A29" w:rsidRPr="00EE64C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сельсовета  </w:t>
      </w:r>
    </w:p>
    <w:p w:rsidR="00A90A29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A90A29" w:rsidRPr="00EE64C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Н.В. </w:t>
      </w:r>
      <w:proofErr w:type="spellStart"/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>Микушова</w:t>
      </w:r>
      <w:proofErr w:type="spellEnd"/>
    </w:p>
    <w:p w:rsidR="00A90A29" w:rsidRPr="00EE64C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A29" w:rsidRPr="00EE64C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A29" w:rsidRPr="00EE64C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>Глава Отрадненского сельсовета</w:t>
      </w:r>
    </w:p>
    <w:p w:rsidR="00A90A29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A90A29" w:rsidRPr="00EE64C1" w:rsidRDefault="00A90A29" w:rsidP="00A90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EE64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Т.А. Родионенко                                                      </w:t>
      </w:r>
    </w:p>
    <w:p w:rsidR="00660531" w:rsidRDefault="00660531"/>
    <w:p w:rsidR="00A90A29" w:rsidRDefault="00A90A29"/>
    <w:p w:rsidR="00A90A29" w:rsidRDefault="00A90A29"/>
    <w:p w:rsidR="00A90A29" w:rsidRDefault="00A90A29"/>
    <w:p w:rsidR="00A90A29" w:rsidRPr="00A90A29" w:rsidRDefault="00A90A29" w:rsidP="00A90A29">
      <w:pPr>
        <w:spacing w:after="0" w:line="240" w:lineRule="auto"/>
        <w:jc w:val="right"/>
        <w:rPr>
          <w:rFonts w:ascii="Times New Roman" w:hAnsi="Times New Roman"/>
        </w:rPr>
      </w:pPr>
      <w:r w:rsidRPr="00A90A29">
        <w:rPr>
          <w:rFonts w:ascii="Times New Roman" w:hAnsi="Times New Roman"/>
        </w:rPr>
        <w:lastRenderedPageBreak/>
        <w:t>Приложение № 1</w:t>
      </w:r>
    </w:p>
    <w:p w:rsidR="00A90A29" w:rsidRPr="00A90A29" w:rsidRDefault="00A90A29" w:rsidP="00A90A29">
      <w:pPr>
        <w:tabs>
          <w:tab w:val="left" w:pos="8070"/>
        </w:tabs>
        <w:spacing w:after="0" w:line="240" w:lineRule="auto"/>
        <w:jc w:val="right"/>
        <w:rPr>
          <w:rFonts w:ascii="Times New Roman" w:hAnsi="Times New Roman"/>
        </w:rPr>
      </w:pPr>
      <w:r w:rsidRPr="00A90A29">
        <w:rPr>
          <w:rFonts w:ascii="Times New Roman" w:hAnsi="Times New Roman"/>
        </w:rPr>
        <w:t>к решению</w:t>
      </w:r>
      <w:r>
        <w:rPr>
          <w:rFonts w:ascii="Times New Roman" w:hAnsi="Times New Roman"/>
        </w:rPr>
        <w:t>№ 3 16</w:t>
      </w:r>
      <w:r w:rsidRPr="00A90A29">
        <w:rPr>
          <w:rFonts w:ascii="Times New Roman" w:hAnsi="Times New Roman"/>
        </w:rPr>
        <w:t xml:space="preserve"> сессии Совета депутатов Отрадненского сельсовета </w:t>
      </w:r>
    </w:p>
    <w:p w:rsidR="00A90A29" w:rsidRPr="00A90A29" w:rsidRDefault="00A90A29" w:rsidP="00A90A29">
      <w:pPr>
        <w:tabs>
          <w:tab w:val="left" w:pos="8070"/>
        </w:tabs>
        <w:spacing w:after="0" w:line="240" w:lineRule="auto"/>
        <w:jc w:val="right"/>
        <w:rPr>
          <w:rFonts w:ascii="Times New Roman" w:hAnsi="Times New Roman"/>
        </w:rPr>
      </w:pPr>
      <w:r w:rsidRPr="00A90A29">
        <w:rPr>
          <w:rFonts w:ascii="Times New Roman" w:hAnsi="Times New Roman"/>
        </w:rPr>
        <w:t xml:space="preserve">Куйбышевского района Новосибирской области "О бюджете  </w:t>
      </w:r>
    </w:p>
    <w:p w:rsidR="00A90A29" w:rsidRPr="00A90A29" w:rsidRDefault="00A90A29" w:rsidP="00A90A29">
      <w:pPr>
        <w:tabs>
          <w:tab w:val="left" w:pos="8070"/>
        </w:tabs>
        <w:spacing w:after="0" w:line="240" w:lineRule="auto"/>
        <w:jc w:val="right"/>
        <w:rPr>
          <w:rFonts w:ascii="Times New Roman" w:hAnsi="Times New Roman"/>
        </w:rPr>
      </w:pPr>
      <w:r w:rsidRPr="00A90A29">
        <w:rPr>
          <w:rFonts w:ascii="Times New Roman" w:hAnsi="Times New Roman"/>
        </w:rPr>
        <w:t xml:space="preserve">                Отрадненского сельсовета Куйбышевского района 2022 год                                                                                         </w:t>
      </w:r>
    </w:p>
    <w:p w:rsidR="00A90A29" w:rsidRPr="00A90A29" w:rsidRDefault="00A90A29" w:rsidP="00A90A29">
      <w:pPr>
        <w:tabs>
          <w:tab w:val="left" w:pos="8070"/>
        </w:tabs>
        <w:spacing w:after="0" w:line="240" w:lineRule="auto"/>
        <w:jc w:val="right"/>
        <w:rPr>
          <w:rFonts w:ascii="Times New Roman" w:hAnsi="Times New Roman"/>
        </w:rPr>
      </w:pPr>
      <w:r w:rsidRPr="00A90A29">
        <w:rPr>
          <w:rFonts w:ascii="Times New Roman" w:hAnsi="Times New Roman"/>
        </w:rPr>
        <w:t>и плановый период  2023 и 2024 годов"</w:t>
      </w:r>
      <w:r>
        <w:rPr>
          <w:rFonts w:ascii="Times New Roman" w:hAnsi="Times New Roman"/>
        </w:rPr>
        <w:t>, от 24.12.2021 г.</w:t>
      </w:r>
    </w:p>
    <w:p w:rsidR="00A90A29" w:rsidRPr="00A90A29" w:rsidRDefault="00A90A29" w:rsidP="00A90A29">
      <w:pPr>
        <w:rPr>
          <w:rFonts w:ascii="Times New Roman" w:hAnsi="Times New Roman"/>
        </w:rPr>
      </w:pPr>
    </w:p>
    <w:p w:rsidR="00A90A29" w:rsidRPr="00A90A29" w:rsidRDefault="00A90A29" w:rsidP="00A90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A29">
        <w:rPr>
          <w:rFonts w:ascii="Times New Roman" w:hAnsi="Times New Roman"/>
          <w:b/>
          <w:sz w:val="24"/>
          <w:szCs w:val="24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A90A29" w:rsidRPr="00A90A29" w:rsidRDefault="00A90A29" w:rsidP="00A90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A29">
        <w:rPr>
          <w:rFonts w:ascii="Times New Roman" w:hAnsi="Times New Roman"/>
          <w:b/>
          <w:sz w:val="24"/>
          <w:szCs w:val="24"/>
        </w:rPr>
        <w:t xml:space="preserve">Российской Федерации </w:t>
      </w:r>
    </w:p>
    <w:p w:rsidR="00A90A29" w:rsidRPr="00A90A29" w:rsidRDefault="00A90A29" w:rsidP="00A90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A29">
        <w:rPr>
          <w:rFonts w:ascii="Times New Roman" w:hAnsi="Times New Roman"/>
          <w:b/>
          <w:sz w:val="24"/>
          <w:szCs w:val="24"/>
        </w:rPr>
        <w:t>на 2022 год и плановый период 2023  и 2024 годов.</w:t>
      </w:r>
    </w:p>
    <w:p w:rsidR="00A90A29" w:rsidRPr="00A90A29" w:rsidRDefault="00A90A29" w:rsidP="00A90A29">
      <w:pPr>
        <w:tabs>
          <w:tab w:val="left" w:pos="80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0A29">
        <w:rPr>
          <w:rFonts w:ascii="Times New Roman" w:hAnsi="Times New Roman"/>
          <w:b/>
          <w:sz w:val="24"/>
          <w:szCs w:val="24"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420"/>
      </w:tblGrid>
      <w:tr w:rsidR="00A90A29" w:rsidRPr="00A90A29" w:rsidTr="00A90A29">
        <w:trPr>
          <w:trHeight w:val="249"/>
        </w:trPr>
        <w:tc>
          <w:tcPr>
            <w:tcW w:w="9209" w:type="dxa"/>
            <w:gridSpan w:val="2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A29">
              <w:rPr>
                <w:rFonts w:ascii="Times New Roman" w:hAnsi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A90A29" w:rsidRPr="00A90A29" w:rsidTr="00A90A29">
        <w:trPr>
          <w:trHeight w:val="243"/>
        </w:trPr>
        <w:tc>
          <w:tcPr>
            <w:tcW w:w="7789" w:type="dxa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20" w:type="dxa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rPr>
          <w:trHeight w:val="243"/>
        </w:trPr>
        <w:tc>
          <w:tcPr>
            <w:tcW w:w="9209" w:type="dxa"/>
            <w:gridSpan w:val="2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A90A29" w:rsidRPr="00A90A29" w:rsidTr="00A90A29">
        <w:trPr>
          <w:trHeight w:val="243"/>
        </w:trPr>
        <w:tc>
          <w:tcPr>
            <w:tcW w:w="7789" w:type="dxa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rPr>
          <w:trHeight w:val="243"/>
        </w:trPr>
        <w:tc>
          <w:tcPr>
            <w:tcW w:w="9209" w:type="dxa"/>
            <w:gridSpan w:val="2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A29">
              <w:rPr>
                <w:rFonts w:ascii="Times New Roman" w:hAnsi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A90A29" w:rsidRPr="00A90A29" w:rsidTr="00A90A29">
        <w:trPr>
          <w:trHeight w:val="243"/>
        </w:trPr>
        <w:tc>
          <w:tcPr>
            <w:tcW w:w="7789" w:type="dxa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20" w:type="dxa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rPr>
          <w:trHeight w:val="399"/>
        </w:trPr>
        <w:tc>
          <w:tcPr>
            <w:tcW w:w="9209" w:type="dxa"/>
            <w:gridSpan w:val="2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A29">
              <w:rPr>
                <w:rFonts w:ascii="Times New Roman" w:hAnsi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A90A29" w:rsidRPr="00A90A29" w:rsidTr="00A90A29">
        <w:trPr>
          <w:trHeight w:val="399"/>
        </w:trPr>
        <w:tc>
          <w:tcPr>
            <w:tcW w:w="7789" w:type="dxa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rPr>
          <w:trHeight w:val="277"/>
        </w:trPr>
        <w:tc>
          <w:tcPr>
            <w:tcW w:w="9209" w:type="dxa"/>
            <w:gridSpan w:val="2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A90A29" w:rsidRPr="00A90A29" w:rsidTr="00A90A29">
        <w:trPr>
          <w:trHeight w:val="399"/>
        </w:trPr>
        <w:tc>
          <w:tcPr>
            <w:tcW w:w="7789" w:type="dxa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A29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rPr>
          <w:trHeight w:val="295"/>
        </w:trPr>
        <w:tc>
          <w:tcPr>
            <w:tcW w:w="9209" w:type="dxa"/>
            <w:gridSpan w:val="2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A29">
              <w:rPr>
                <w:rFonts w:ascii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A90A29" w:rsidRPr="00A90A29" w:rsidTr="00A90A29">
        <w:trPr>
          <w:trHeight w:val="399"/>
        </w:trPr>
        <w:tc>
          <w:tcPr>
            <w:tcW w:w="7789" w:type="dxa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20" w:type="dxa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rPr>
          <w:trHeight w:val="321"/>
        </w:trPr>
        <w:tc>
          <w:tcPr>
            <w:tcW w:w="9209" w:type="dxa"/>
            <w:gridSpan w:val="2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A29">
              <w:rPr>
                <w:rFonts w:ascii="Times New Roman" w:hAnsi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A90A29" w:rsidRPr="00A90A29" w:rsidTr="00A90A29">
        <w:trPr>
          <w:trHeight w:val="321"/>
        </w:trPr>
        <w:tc>
          <w:tcPr>
            <w:tcW w:w="7789" w:type="dxa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rPr>
          <w:trHeight w:val="321"/>
        </w:trPr>
        <w:tc>
          <w:tcPr>
            <w:tcW w:w="9209" w:type="dxa"/>
            <w:gridSpan w:val="2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b/>
                <w:sz w:val="24"/>
                <w:szCs w:val="24"/>
              </w:rPr>
              <w:t xml:space="preserve">В части безвозмездных поступлений от других бюджетов бюджетной системы </w:t>
            </w:r>
          </w:p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A29" w:rsidRPr="00A90A29" w:rsidTr="00A90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0A29" w:rsidRPr="00A90A29" w:rsidTr="00A90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rPr>
          <w:rFonts w:ascii="Times New Roman" w:hAnsi="Times New Roman"/>
        </w:rPr>
      </w:pPr>
    </w:p>
    <w:p w:rsidR="00A90A29" w:rsidRDefault="00A90A29" w:rsidP="00A90A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A90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720"/>
        <w:gridCol w:w="1780"/>
        <w:gridCol w:w="1800"/>
        <w:gridCol w:w="1960"/>
      </w:tblGrid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lang w:eastAsia="ru-RU"/>
              </w:rPr>
              <w:t>Приложение 2</w:t>
            </w:r>
            <w:r w:rsidRPr="00A90A29">
              <w:rPr>
                <w:rFonts w:ascii="Times New Roman" w:eastAsia="Times New Roman" w:hAnsi="Times New Roman"/>
                <w:lang w:eastAsia="ru-RU"/>
              </w:rPr>
              <w:br/>
              <w:t xml:space="preserve">  к решению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№ 3 16 </w:t>
            </w:r>
            <w:r w:rsidRPr="00A90A29">
              <w:rPr>
                <w:rFonts w:ascii="Times New Roman" w:eastAsia="Times New Roman" w:hAnsi="Times New Roman"/>
                <w:lang w:eastAsia="ru-RU"/>
              </w:rPr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>
              <w:rPr>
                <w:rFonts w:ascii="Times New Roman" w:eastAsia="Times New Roman" w:hAnsi="Times New Roman"/>
                <w:lang w:eastAsia="ru-RU"/>
              </w:rPr>
              <w:t>, от 24.12.2021 г.</w:t>
            </w: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14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A90A29" w:rsidRPr="00A90A29" w:rsidTr="00A90A29">
        <w:trPr>
          <w:trHeight w:val="28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109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90A29" w:rsidRPr="00A90A29" w:rsidTr="00A90A29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A90A29" w:rsidRPr="00A90A29" w:rsidTr="00A90A29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3189990,80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2014114,00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1478114,00</w:t>
            </w:r>
          </w:p>
        </w:tc>
      </w:tr>
      <w:tr w:rsidR="00A90A29" w:rsidRPr="00A90A29" w:rsidTr="00A90A29">
        <w:trPr>
          <w:trHeight w:val="7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10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6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698000,00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698000,00</w:t>
            </w:r>
          </w:p>
        </w:tc>
      </w:tr>
      <w:tr w:rsidR="00A90A29" w:rsidRPr="00A90A29" w:rsidTr="00A90A29">
        <w:trPr>
          <w:trHeight w:val="12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653000,00</w:t>
            </w:r>
          </w:p>
        </w:tc>
      </w:tr>
      <w:tr w:rsidR="00A90A29" w:rsidRPr="00A90A29" w:rsidTr="00A90A29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653000,00</w:t>
            </w:r>
          </w:p>
        </w:tc>
      </w:tr>
      <w:tr w:rsidR="00A90A29" w:rsidRPr="00A90A29" w:rsidTr="00A90A2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90A29" w:rsidRPr="00A90A29" w:rsidTr="00A90A29">
        <w:trPr>
          <w:trHeight w:val="8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4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6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11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Отрадненского сельсовета Куйбышевского района Новосибирской области на 2021-2023г»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30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413520,00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453350,00</w:t>
            </w:r>
          </w:p>
        </w:tc>
      </w:tr>
      <w:tr w:rsidR="00A90A29" w:rsidRPr="00A90A29" w:rsidTr="00A90A29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410520,00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453350,00</w:t>
            </w:r>
          </w:p>
        </w:tc>
      </w:tr>
      <w:tr w:rsidR="00A90A29" w:rsidRPr="00A90A29" w:rsidTr="00A90A29">
        <w:trPr>
          <w:trHeight w:val="372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90A29" w:rsidRPr="00A90A29" w:rsidTr="00A90A29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90A29" w:rsidRPr="00A90A29" w:rsidTr="00A90A2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90A29" w:rsidRPr="00A90A29" w:rsidTr="00A90A29">
        <w:trPr>
          <w:trHeight w:val="919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353350,00</w:t>
            </w:r>
          </w:p>
        </w:tc>
      </w:tr>
      <w:tr w:rsidR="00A90A29" w:rsidRPr="00A90A29" w:rsidTr="00A90A29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353350,00</w:t>
            </w:r>
          </w:p>
        </w:tc>
      </w:tr>
      <w:tr w:rsidR="00A90A29" w:rsidRPr="00A90A29" w:rsidTr="00A90A29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353350,00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10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«Развитие субъектов малого и среднего предпринимательства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Отрадненском сельсовете Куйбышевского района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Новосибирской области на 2022-2024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236977,10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9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Культура, </w:t>
            </w:r>
            <w:proofErr w:type="spellStart"/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1239228,50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1239228,50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448328,50</w:t>
            </w:r>
          </w:p>
        </w:tc>
      </w:tr>
      <w:tr w:rsidR="00A90A29" w:rsidRPr="00A90A29" w:rsidTr="00A90A2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448328,50</w:t>
            </w:r>
          </w:p>
        </w:tc>
      </w:tr>
      <w:tr w:rsidR="00A90A29" w:rsidRPr="00A90A29" w:rsidTr="00A90A29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353378,50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353378,50</w:t>
            </w:r>
          </w:p>
        </w:tc>
      </w:tr>
      <w:tr w:rsidR="00A90A29" w:rsidRPr="00A90A29" w:rsidTr="00A90A2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74950,00</w:t>
            </w:r>
          </w:p>
        </w:tc>
      </w:tr>
      <w:tr w:rsidR="00A90A29" w:rsidRPr="00A90A29" w:rsidTr="00A90A29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74950,00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90A29" w:rsidRPr="00A90A29" w:rsidTr="00A90A29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реализацию мероприятий по программе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790900,00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790900,00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790900,00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591EB5"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591EB5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29" w:rsidRPr="00A90A29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29" w:rsidRPr="00A90A29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591EB5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29" w:rsidRPr="00A90A29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29" w:rsidRPr="00A90A29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108992,00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175857,50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Неуказанный вид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20760525,00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4477335,00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3638976,00</w:t>
            </w:r>
          </w:p>
        </w:tc>
      </w:tr>
    </w:tbl>
    <w:p w:rsidR="00A90A29" w:rsidRDefault="00A90A29" w:rsidP="00A90A29">
      <w:pPr>
        <w:rPr>
          <w:rFonts w:ascii="Times New Roman" w:hAnsi="Times New Roman"/>
        </w:rPr>
        <w:sectPr w:rsidR="00A90A29" w:rsidSect="00A90A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5200"/>
        <w:gridCol w:w="1780"/>
        <w:gridCol w:w="980"/>
        <w:gridCol w:w="880"/>
        <w:gridCol w:w="940"/>
        <w:gridCol w:w="1780"/>
        <w:gridCol w:w="1800"/>
        <w:gridCol w:w="1960"/>
      </w:tblGrid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lang w:eastAsia="ru-RU"/>
              </w:rPr>
              <w:t>Приложение 3</w:t>
            </w:r>
            <w:r w:rsidRPr="00A90A29">
              <w:rPr>
                <w:rFonts w:ascii="Times New Roman" w:eastAsia="Times New Roman" w:hAnsi="Times New Roman"/>
                <w:lang w:eastAsia="ru-RU"/>
              </w:rPr>
              <w:br/>
              <w:t xml:space="preserve">                                 к решению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№ 3 16 </w:t>
            </w:r>
            <w:r w:rsidRPr="00A90A29">
              <w:rPr>
                <w:rFonts w:ascii="Times New Roman" w:eastAsia="Times New Roman" w:hAnsi="Times New Roman"/>
                <w:lang w:eastAsia="ru-RU"/>
              </w:rPr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>
              <w:rPr>
                <w:rFonts w:ascii="Times New Roman" w:eastAsia="Times New Roman" w:hAnsi="Times New Roman"/>
                <w:lang w:eastAsia="ru-RU"/>
              </w:rPr>
              <w:t>, от 24.12.2021 г.</w:t>
            </w: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15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  <w:proofErr w:type="gramEnd"/>
          </w:p>
        </w:tc>
      </w:tr>
      <w:tr w:rsidR="00A90A29" w:rsidRPr="00A90A29" w:rsidTr="00A90A29">
        <w:trPr>
          <w:trHeight w:val="28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109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90A29" w:rsidRPr="00A90A29" w:rsidTr="00A90A29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A90A29" w:rsidRPr="00A90A29" w:rsidTr="00A90A29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90A29" w:rsidRPr="00A90A29" w:rsidTr="00A90A29">
        <w:trPr>
          <w:trHeight w:val="73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3189990,80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2014114,00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1478114,00</w:t>
            </w:r>
          </w:p>
        </w:tc>
      </w:tr>
      <w:tr w:rsidR="00A90A29" w:rsidRPr="00A90A29" w:rsidTr="00A90A29">
        <w:trPr>
          <w:trHeight w:val="7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11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698000,00</w:t>
            </w:r>
          </w:p>
        </w:tc>
      </w:tr>
      <w:tr w:rsidR="00A90A29" w:rsidRPr="00A90A29" w:rsidTr="00A90A29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698000,00</w:t>
            </w:r>
          </w:p>
        </w:tc>
      </w:tr>
      <w:tr w:rsidR="00A90A29" w:rsidRPr="00A90A29" w:rsidTr="00A90A29">
        <w:trPr>
          <w:trHeight w:val="11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653000,00</w:t>
            </w:r>
          </w:p>
        </w:tc>
      </w:tr>
      <w:tr w:rsidR="00A90A29" w:rsidRPr="00A90A29" w:rsidTr="00A90A29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653000,00</w:t>
            </w:r>
          </w:p>
        </w:tc>
      </w:tr>
      <w:tr w:rsidR="00A90A29" w:rsidRPr="00A90A29" w:rsidTr="00A90A29">
        <w:trPr>
          <w:trHeight w:val="6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35000,00</w:t>
            </w:r>
          </w:p>
        </w:tc>
      </w:tr>
      <w:tr w:rsidR="00A90A29" w:rsidRPr="00A90A29" w:rsidTr="00A90A29">
        <w:trPr>
          <w:trHeight w:val="7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90A29" w:rsidRPr="00A90A29" w:rsidTr="00A90A29">
        <w:trPr>
          <w:trHeight w:val="4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90A29" w:rsidRPr="00A90A29" w:rsidTr="00A90A29">
        <w:trPr>
          <w:trHeight w:val="8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4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11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6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 xml:space="preserve">на территории Отрадненского сельсовета Куйбышевского района Новосибирской области на 2021-2023г»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413520,00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453350,00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дорожные фонды)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410520,00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453350,00</w:t>
            </w:r>
          </w:p>
        </w:tc>
      </w:tr>
      <w:tr w:rsidR="00A90A29" w:rsidRPr="00A90A29" w:rsidTr="00A90A2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90A29" w:rsidRPr="00A90A29" w:rsidTr="00A90A29">
        <w:trPr>
          <w:trHeight w:val="7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90A29" w:rsidRPr="00A90A29" w:rsidTr="00A90A2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90A29" w:rsidRPr="00A90A29" w:rsidTr="00A90A29">
        <w:trPr>
          <w:trHeight w:val="9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353350,00</w:t>
            </w:r>
          </w:p>
        </w:tc>
      </w:tr>
      <w:tr w:rsidR="00A90A29" w:rsidRPr="00A90A29" w:rsidTr="00A90A2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353350,00</w:t>
            </w:r>
          </w:p>
        </w:tc>
      </w:tr>
      <w:tr w:rsidR="00A90A29" w:rsidRPr="00A90A29" w:rsidTr="00A90A29">
        <w:trPr>
          <w:trHeight w:val="7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353350,00</w:t>
            </w:r>
          </w:p>
        </w:tc>
      </w:tr>
      <w:tr w:rsidR="00A90A29" w:rsidRPr="00A90A29" w:rsidTr="00A90A29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11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«Развитие субъектов малого и среднего предпринимательства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Отрадненском сельсовете Куйбышевского района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Новосибирской области на 2022-2024 годы»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236977,10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0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Реализация расходов на благоустройство поселений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Культура, </w:t>
            </w:r>
            <w:proofErr w:type="spellStart"/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1239228,50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1239228,50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448328,50</w:t>
            </w:r>
          </w:p>
        </w:tc>
      </w:tr>
      <w:tr w:rsidR="00A90A29" w:rsidRPr="00A90A29" w:rsidTr="00A90A2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448328,50</w:t>
            </w:r>
          </w:p>
        </w:tc>
      </w:tr>
      <w:tr w:rsidR="00A90A29" w:rsidRPr="00A90A29" w:rsidTr="00A90A29">
        <w:trPr>
          <w:trHeight w:val="11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353378,50</w:t>
            </w:r>
          </w:p>
        </w:tc>
      </w:tr>
      <w:tr w:rsidR="00A90A29" w:rsidRPr="00A90A29" w:rsidTr="00A90A2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353378,50</w:t>
            </w:r>
          </w:p>
        </w:tc>
      </w:tr>
      <w:tr w:rsidR="00A90A29" w:rsidRPr="00A90A29" w:rsidTr="00A90A29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74950,00</w:t>
            </w:r>
          </w:p>
        </w:tc>
      </w:tr>
      <w:tr w:rsidR="00A90A29" w:rsidRPr="00A90A29" w:rsidTr="00A90A29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74950,00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90A29" w:rsidRPr="00A90A29" w:rsidTr="00A90A29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90A29" w:rsidRPr="00A90A29" w:rsidTr="00A90A29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800070660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800070660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800070660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реализацию мероприятий по программе "Развитие культуры в Куйбышевском районе"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800089500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800089500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800089500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790900,00</w:t>
            </w:r>
          </w:p>
        </w:tc>
      </w:tr>
      <w:tr w:rsidR="00A90A29" w:rsidRPr="00A90A29" w:rsidTr="00A90A29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08000L4670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790900,00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08000L4670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790900,00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591EB5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  <w:r w:rsidR="00A90A29"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591EB5" w:rsidRDefault="00591EB5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29" w:rsidRPr="00A90A29" w:rsidRDefault="00591EB5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29" w:rsidRPr="00A90A29" w:rsidRDefault="00591EB5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591EB5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591EB5" w:rsidRDefault="00591EB5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29" w:rsidRPr="00A90A29" w:rsidRDefault="00591EB5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29" w:rsidRPr="00A90A29" w:rsidRDefault="00591EB5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108992,00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175857,50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Неуказанный вид расходов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20760525,00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4477335,00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3638976,00</w:t>
            </w:r>
          </w:p>
        </w:tc>
      </w:tr>
    </w:tbl>
    <w:p w:rsidR="00A90A29" w:rsidRPr="00A90A29" w:rsidRDefault="00A90A29" w:rsidP="00A90A29">
      <w:pPr>
        <w:rPr>
          <w:rFonts w:ascii="Times New Roman" w:hAnsi="Times New Roman"/>
        </w:rPr>
      </w:pPr>
    </w:p>
    <w:p w:rsidR="00A90A29" w:rsidRDefault="00A90A29">
      <w:pPr>
        <w:sectPr w:rsidR="00A90A29" w:rsidSect="00A90A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5200"/>
        <w:gridCol w:w="848"/>
        <w:gridCol w:w="720"/>
        <w:gridCol w:w="600"/>
        <w:gridCol w:w="1940"/>
        <w:gridCol w:w="720"/>
        <w:gridCol w:w="1780"/>
        <w:gridCol w:w="1800"/>
        <w:gridCol w:w="1960"/>
      </w:tblGrid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lang w:eastAsia="ru-RU"/>
              </w:rPr>
              <w:t>Приложение 4</w:t>
            </w:r>
            <w:r w:rsidRPr="00A90A29">
              <w:rPr>
                <w:rFonts w:ascii="Times New Roman" w:eastAsia="Times New Roman" w:hAnsi="Times New Roman"/>
                <w:lang w:eastAsia="ru-RU"/>
              </w:rPr>
              <w:br/>
              <w:t xml:space="preserve">  к решению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 3 16 </w:t>
            </w:r>
            <w:r w:rsidRPr="00A90A29">
              <w:rPr>
                <w:rFonts w:ascii="Times New Roman" w:eastAsia="Times New Roman" w:hAnsi="Times New Roman"/>
                <w:lang w:eastAsia="ru-RU"/>
              </w:rPr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</w:t>
            </w:r>
            <w:proofErr w:type="gramStart"/>
            <w:r w:rsidRPr="00A90A29">
              <w:rPr>
                <w:rFonts w:ascii="Times New Roman" w:eastAsia="Times New Roman" w:hAnsi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 24.12.2021 г.</w:t>
            </w: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0A29" w:rsidRPr="00A90A29" w:rsidTr="00A90A29">
        <w:trPr>
          <w:trHeight w:val="285"/>
        </w:trPr>
        <w:tc>
          <w:tcPr>
            <w:tcW w:w="154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Отрадненского сельсовета Куйбышевского района Новосибирской области  на 2022 год и плановый период 2023 и 2024 годов</w:t>
            </w:r>
          </w:p>
        </w:tc>
      </w:tr>
      <w:tr w:rsidR="00A90A29" w:rsidRPr="00A90A29" w:rsidTr="00A90A29">
        <w:trPr>
          <w:trHeight w:val="285"/>
        </w:trPr>
        <w:tc>
          <w:tcPr>
            <w:tcW w:w="15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312"/>
        </w:trPr>
        <w:tc>
          <w:tcPr>
            <w:tcW w:w="15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90A29" w:rsidRPr="00A90A29" w:rsidTr="00A90A29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A90A29" w:rsidRPr="00A90A29" w:rsidTr="00A90A29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Отрадненского сельсовета Куйбышевского района Новосибирской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3189990,80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2014114,00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1478114,00</w:t>
            </w:r>
          </w:p>
        </w:tc>
      </w:tr>
      <w:tr w:rsidR="00A90A29" w:rsidRPr="00A90A29" w:rsidTr="00A90A29">
        <w:trPr>
          <w:trHeight w:val="7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10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6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A90A29" w:rsidRPr="00A90A29" w:rsidTr="00A90A29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698000,00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2390876,80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1234000,00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698000,00</w:t>
            </w:r>
          </w:p>
        </w:tc>
      </w:tr>
      <w:tr w:rsidR="00A90A29" w:rsidRPr="00A90A29" w:rsidTr="00A90A29">
        <w:trPr>
          <w:trHeight w:val="12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653000,00</w:t>
            </w:r>
          </w:p>
        </w:tc>
      </w:tr>
      <w:tr w:rsidR="00A90A29" w:rsidRPr="00A90A29" w:rsidTr="00A90A29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1702842,00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653000,00</w:t>
            </w:r>
          </w:p>
        </w:tc>
      </w:tr>
      <w:tr w:rsidR="00A90A29" w:rsidRPr="00A90A29" w:rsidTr="00A90A2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580294,80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107740,00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A90A29" w:rsidRPr="00A90A29" w:rsidTr="00A90A29">
        <w:trPr>
          <w:trHeight w:val="8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4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6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112905,00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121826,00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1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9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Отрадненского сельсовета Куйбышевского района Новосибирской области на 2021-2023 годы»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30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413520,00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453350,00</w:t>
            </w:r>
          </w:p>
        </w:tc>
      </w:tr>
      <w:tr w:rsidR="00A90A29" w:rsidRPr="00A90A29" w:rsidTr="00A90A29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410520,00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453350,00</w:t>
            </w:r>
          </w:p>
        </w:tc>
      </w:tr>
      <w:tr w:rsidR="00A90A29" w:rsidRPr="00A90A29" w:rsidTr="00A90A29">
        <w:trPr>
          <w:trHeight w:val="372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90A29" w:rsidRPr="00A90A29" w:rsidTr="00A90A29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90A29" w:rsidRPr="00A90A29" w:rsidTr="00A90A2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A90A29" w:rsidRPr="00A90A29" w:rsidTr="00A90A29">
        <w:trPr>
          <w:trHeight w:val="919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и ремонт сети автомобильных дорог общего пользования и искусственных сооружений на них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353350,00</w:t>
            </w:r>
          </w:p>
        </w:tc>
      </w:tr>
      <w:tr w:rsidR="00A90A29" w:rsidRPr="00A90A29" w:rsidTr="00A90A29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353350,00</w:t>
            </w:r>
          </w:p>
        </w:tc>
      </w:tr>
      <w:tr w:rsidR="00A90A29" w:rsidRPr="00A90A29" w:rsidTr="00A90A29">
        <w:trPr>
          <w:trHeight w:val="5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9900004330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353350,00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«Развитие субъектов малого и среднего предпринимательства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Отрадненском сельсовете Куйбышевского района</w:t>
            </w: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Новосибирской области на 2022-2024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236977,10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6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5977,10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9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5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Культура, </w:t>
            </w:r>
            <w:proofErr w:type="spellStart"/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1239228,50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16615632,10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1239228,50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448328,50</w:t>
            </w:r>
          </w:p>
        </w:tc>
      </w:tr>
      <w:tr w:rsidR="00A90A29" w:rsidRPr="00A90A29" w:rsidTr="00A90A2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4352432,10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1625994,00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448328,50</w:t>
            </w:r>
          </w:p>
        </w:tc>
      </w:tr>
      <w:tr w:rsidR="00A90A29" w:rsidRPr="00A90A29" w:rsidTr="00A90A29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353378,50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3360244,00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1513994,00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353378,50</w:t>
            </w:r>
          </w:p>
        </w:tc>
      </w:tr>
      <w:tr w:rsidR="00A90A29" w:rsidRPr="00A90A29" w:rsidTr="00A90A2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74950,00</w:t>
            </w:r>
          </w:p>
        </w:tc>
      </w:tr>
      <w:tr w:rsidR="00A90A29" w:rsidRPr="00A90A29" w:rsidTr="00A90A29">
        <w:trPr>
          <w:trHeight w:val="6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934928,10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74950,00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57260,00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A90A29" w:rsidRPr="00A90A29" w:rsidTr="00A90A29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государственной программе НСО "Культура НСО"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0800070660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11135900,00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реализацию мероприятий по программе "Развитие культуры в Куйбышевском районе"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58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0800089500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государственной программе НСО "Культура НСО"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790900,00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790900,00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08000L4670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790900,00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591EB5"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591EB5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29" w:rsidRPr="00A90A29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29" w:rsidRPr="00A90A29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591EB5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591EB5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29" w:rsidRPr="00A90A29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591E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591EB5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29" w:rsidRPr="00A90A29" w:rsidRDefault="00591EB5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591E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000S0240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170600,00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108992,00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175857,50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Неуказанный вид расходов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0A29" w:rsidRPr="00A90A29" w:rsidTr="00A90A2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20760525,00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4477335,00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3638976,00</w:t>
            </w:r>
          </w:p>
        </w:tc>
      </w:tr>
    </w:tbl>
    <w:p w:rsidR="00A90A29" w:rsidRDefault="00A90A29"/>
    <w:p w:rsidR="00A90A29" w:rsidRDefault="00A90A29"/>
    <w:p w:rsidR="00A90A29" w:rsidRDefault="00A90A29"/>
    <w:p w:rsidR="00A90A29" w:rsidRDefault="00A90A29"/>
    <w:p w:rsidR="00A90A29" w:rsidRDefault="00A90A29"/>
    <w:p w:rsidR="00A90A29" w:rsidRDefault="00A90A29"/>
    <w:p w:rsidR="00A90A29" w:rsidRDefault="00A90A29"/>
    <w:p w:rsidR="00A90A29" w:rsidRDefault="00A90A29"/>
    <w:p w:rsidR="00A90A29" w:rsidRDefault="00A90A29"/>
    <w:p w:rsidR="00A90A29" w:rsidRDefault="00A90A29"/>
    <w:p w:rsidR="00A90A29" w:rsidRDefault="00A90A29"/>
    <w:p w:rsidR="00A90A29" w:rsidRDefault="00A90A29"/>
    <w:p w:rsidR="00A90A29" w:rsidRDefault="00A90A29"/>
    <w:tbl>
      <w:tblPr>
        <w:tblW w:w="11640" w:type="dxa"/>
        <w:tblInd w:w="93" w:type="dxa"/>
        <w:tblLook w:val="04A0" w:firstRow="1" w:lastRow="0" w:firstColumn="1" w:lastColumn="0" w:noHBand="0" w:noVBand="1"/>
      </w:tblPr>
      <w:tblGrid>
        <w:gridCol w:w="2740"/>
        <w:gridCol w:w="787"/>
        <w:gridCol w:w="620"/>
        <w:gridCol w:w="680"/>
        <w:gridCol w:w="1460"/>
        <w:gridCol w:w="660"/>
        <w:gridCol w:w="1800"/>
        <w:gridCol w:w="1480"/>
        <w:gridCol w:w="1634"/>
      </w:tblGrid>
      <w:tr w:rsidR="00A90A29" w:rsidRPr="00A90A29" w:rsidTr="00A90A29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  <w:r w:rsidR="00A90A29"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90A29" w:rsidRPr="00A90A29" w:rsidTr="00A90A29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lang w:eastAsia="ru-RU"/>
              </w:rPr>
              <w:t xml:space="preserve">  к решению</w:t>
            </w:r>
            <w:r w:rsidR="00FB1736">
              <w:rPr>
                <w:rFonts w:ascii="Times New Roman" w:eastAsia="Times New Roman" w:hAnsi="Times New Roman"/>
                <w:lang w:eastAsia="ru-RU"/>
              </w:rPr>
              <w:t xml:space="preserve"> № 3 16 </w:t>
            </w:r>
            <w:r w:rsidRPr="00A90A29">
              <w:rPr>
                <w:rFonts w:ascii="Times New Roman" w:eastAsia="Times New Roman" w:hAnsi="Times New Roman"/>
                <w:lang w:eastAsia="ru-RU"/>
              </w:rPr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 w:rsidR="00FB1736">
              <w:rPr>
                <w:rFonts w:ascii="Times New Roman" w:eastAsia="Times New Roman" w:hAnsi="Times New Roman"/>
                <w:lang w:eastAsia="ru-RU"/>
              </w:rPr>
              <w:t>, от 24.12.2021 г.</w:t>
            </w:r>
          </w:p>
        </w:tc>
      </w:tr>
      <w:tr w:rsidR="00A90A29" w:rsidRPr="00A90A29" w:rsidTr="00A90A29">
        <w:trPr>
          <w:trHeight w:val="1140"/>
        </w:trPr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Отрадненского сельсовета Куйбышевского района Новосибирской области</w:t>
            </w:r>
            <w:proofErr w:type="gramStart"/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0A2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A90A2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90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A90A29" w:rsidRPr="00A90A29" w:rsidTr="00A90A29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A29" w:rsidRPr="00A90A29" w:rsidTr="00A90A29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</w:t>
            </w:r>
            <w:proofErr w:type="gramStart"/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рублях)</w:t>
            </w:r>
          </w:p>
        </w:tc>
      </w:tr>
      <w:tr w:rsidR="00A90A29" w:rsidRPr="00A90A29" w:rsidTr="00A90A29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90A29" w:rsidRPr="00A90A29" w:rsidTr="00A90A29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9 900 010 100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170 600,00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170 600,00</w:t>
            </w:r>
          </w:p>
        </w:tc>
      </w:tr>
      <w:tr w:rsidR="00A90A29" w:rsidRPr="00A90A29" w:rsidTr="00A90A2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A29" w:rsidRPr="00A90A29" w:rsidTr="00A90A2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170 600,00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29" w:rsidRPr="00A90A29" w:rsidRDefault="00A90A29" w:rsidP="00A90A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170 600,00</w:t>
            </w:r>
          </w:p>
        </w:tc>
      </w:tr>
    </w:tbl>
    <w:p w:rsidR="00A90A29" w:rsidRDefault="00A90A29"/>
    <w:p w:rsidR="00FB1736" w:rsidRDefault="00FB1736"/>
    <w:p w:rsidR="00FB1736" w:rsidRDefault="00FB1736"/>
    <w:p w:rsidR="00FB1736" w:rsidRDefault="00FB1736"/>
    <w:p w:rsidR="00FB1736" w:rsidRPr="00301309" w:rsidRDefault="00FB1736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"/>
        <w:gridCol w:w="6583"/>
        <w:gridCol w:w="1517"/>
        <w:gridCol w:w="1375"/>
        <w:gridCol w:w="1322"/>
      </w:tblGrid>
      <w:tr w:rsidR="00FB1736" w:rsidRPr="00FB1736">
        <w:trPr>
          <w:trHeight w:val="25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B1736" w:rsidRP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1736" w:rsidRPr="00FB1736" w:rsidRDefault="00FB1736" w:rsidP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B17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6</w:t>
            </w:r>
          </w:p>
        </w:tc>
      </w:tr>
      <w:tr w:rsidR="00FB1736" w:rsidTr="00FB1736">
        <w:trPr>
          <w:trHeight w:val="120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 решению №  3 16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 от 24.12.2021 г.</w:t>
            </w:r>
          </w:p>
        </w:tc>
      </w:tr>
      <w:tr w:rsidR="00FB1736">
        <w:trPr>
          <w:trHeight w:val="32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B1736" w:rsidTr="00FB1736">
        <w:trPr>
          <w:trHeight w:val="710"/>
        </w:trPr>
        <w:tc>
          <w:tcPr>
            <w:tcW w:w="11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Иные межбюджетные трансферты, перечисляемые из бюджета Отрадненского сельсовета Куйбышевского района Новосибирской области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 бюджет других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бюджетов бюджетной системы Российской Федерации на 2022 год и плановый период 2023 и 2024 годов </w:t>
            </w:r>
          </w:p>
        </w:tc>
      </w:tr>
      <w:tr w:rsidR="00FB1736">
        <w:trPr>
          <w:trHeight w:val="446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FB1736">
        <w:trPr>
          <w:trHeight w:val="348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рублях</w:t>
            </w:r>
          </w:p>
        </w:tc>
      </w:tr>
      <w:tr w:rsidR="00FB1736">
        <w:trPr>
          <w:trHeight w:val="89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FB1736">
        <w:trPr>
          <w:trHeight w:val="21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B1736">
        <w:trPr>
          <w:trHeight w:val="7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Передача контрольному органу района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B1736">
        <w:trPr>
          <w:trHeight w:val="25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B1736">
        <w:trPr>
          <w:trHeight w:val="25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FB1736" w:rsidRDefault="00FB1736"/>
    <w:p w:rsidR="00FB1736" w:rsidRDefault="00FB1736"/>
    <w:p w:rsidR="00FB1736" w:rsidRDefault="00FB1736"/>
    <w:p w:rsidR="00FB1736" w:rsidRDefault="00FB1736"/>
    <w:tbl>
      <w:tblPr>
        <w:tblW w:w="11792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1371"/>
        <w:gridCol w:w="1261"/>
        <w:gridCol w:w="1600"/>
      </w:tblGrid>
      <w:tr w:rsidR="00FB1736" w:rsidRPr="00FB1736" w:rsidTr="00FB1736">
        <w:trPr>
          <w:trHeight w:val="5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Приложение 7</w:t>
            </w:r>
          </w:p>
        </w:tc>
      </w:tr>
      <w:tr w:rsidR="00FB1736" w:rsidRPr="00FB1736" w:rsidTr="00FB1736">
        <w:trPr>
          <w:trHeight w:val="19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 xml:space="preserve"> к решению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 3 16 </w:t>
            </w:r>
            <w:r w:rsidRPr="00FB1736">
              <w:rPr>
                <w:rFonts w:ascii="Times New Roman" w:eastAsia="Times New Roman" w:hAnsi="Times New Roman"/>
                <w:lang w:eastAsia="ru-RU"/>
              </w:rPr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 24.12.2021 г.</w:t>
            </w:r>
          </w:p>
        </w:tc>
      </w:tr>
      <w:tr w:rsidR="00FB1736" w:rsidRPr="00FB1736" w:rsidTr="00FB1736">
        <w:trPr>
          <w:trHeight w:val="5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736" w:rsidRPr="00FB1736" w:rsidTr="00FB1736">
        <w:trPr>
          <w:trHeight w:val="322"/>
        </w:trPr>
        <w:tc>
          <w:tcPr>
            <w:tcW w:w="117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FB173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B1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2022год и плановый период 2023 и 2024 годов</w:t>
            </w:r>
          </w:p>
        </w:tc>
      </w:tr>
      <w:tr w:rsidR="00FB1736" w:rsidRPr="00FB1736" w:rsidTr="00FB1736">
        <w:trPr>
          <w:trHeight w:val="435"/>
        </w:trPr>
        <w:tc>
          <w:tcPr>
            <w:tcW w:w="117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736" w:rsidRPr="00FB1736" w:rsidTr="00FB1736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736" w:rsidRPr="00FB1736" w:rsidTr="00FB1736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FB1736" w:rsidRPr="00FB1736" w:rsidTr="00FB1736">
        <w:trPr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B1736" w:rsidRPr="00FB1736" w:rsidTr="00FB1736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36" w:rsidRPr="00FB1736" w:rsidTr="00FB1736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36" w:rsidRPr="00FB1736" w:rsidTr="00FB1736">
        <w:trPr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36" w:rsidRPr="00FB1736" w:rsidTr="00FB1736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36" w:rsidRPr="00FB1736" w:rsidTr="00FB1736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36" w:rsidRPr="00FB1736" w:rsidTr="00FB1736">
        <w:trPr>
          <w:trHeight w:val="109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B1736" w:rsidRPr="00FB1736" w:rsidTr="00FB1736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B1736" w:rsidRPr="00FB1736" w:rsidTr="00FB173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B1736" w:rsidRPr="00FB1736" w:rsidTr="00FB1736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B1736" w:rsidRPr="00FB1736" w:rsidTr="00FB1736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000 01 03 01 00 10 0000 710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B1736" w:rsidRPr="00FB1736" w:rsidTr="00FB1736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B1736" w:rsidRPr="00FB1736" w:rsidTr="00FB1736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B1736" w:rsidRPr="00FB1736" w:rsidTr="00FB173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B1736" w:rsidRPr="00FB1736" w:rsidTr="00FB1736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-3638976,00</w:t>
            </w:r>
          </w:p>
        </w:tc>
      </w:tr>
      <w:tr w:rsidR="00FB1736" w:rsidRPr="00FB1736" w:rsidTr="00FB1736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-3638976,01</w:t>
            </w:r>
          </w:p>
        </w:tc>
      </w:tr>
      <w:tr w:rsidR="00FB1736" w:rsidRPr="00FB1736" w:rsidTr="00FB173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-3638976,02</w:t>
            </w:r>
          </w:p>
        </w:tc>
      </w:tr>
      <w:tr w:rsidR="00FB1736" w:rsidRPr="00FB1736" w:rsidTr="00FB173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-3638976,03</w:t>
            </w:r>
          </w:p>
        </w:tc>
      </w:tr>
      <w:tr w:rsidR="00FB1736" w:rsidRPr="00FB1736" w:rsidTr="00FB1736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3638976,00</w:t>
            </w:r>
          </w:p>
        </w:tc>
      </w:tr>
      <w:tr w:rsidR="00FB1736" w:rsidRPr="00FB1736" w:rsidTr="00FB1736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3638976,01</w:t>
            </w:r>
          </w:p>
        </w:tc>
      </w:tr>
      <w:tr w:rsidR="00FB1736" w:rsidRPr="00FB1736" w:rsidTr="00FB173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3638976,02</w:t>
            </w:r>
          </w:p>
        </w:tc>
      </w:tr>
      <w:tr w:rsidR="00FB1736" w:rsidRPr="00FB1736" w:rsidTr="00FB173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20760525,00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4477335,00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36" w:rsidRPr="00FB1736" w:rsidRDefault="00FB1736" w:rsidP="00FB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736">
              <w:rPr>
                <w:rFonts w:ascii="Times New Roman" w:eastAsia="Times New Roman" w:hAnsi="Times New Roman"/>
                <w:lang w:eastAsia="ru-RU"/>
              </w:rPr>
              <w:t>3638976,03</w:t>
            </w:r>
          </w:p>
        </w:tc>
      </w:tr>
    </w:tbl>
    <w:p w:rsidR="00FB1736" w:rsidRDefault="00FB1736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"/>
        <w:gridCol w:w="3302"/>
        <w:gridCol w:w="1174"/>
        <w:gridCol w:w="1078"/>
        <w:gridCol w:w="1070"/>
        <w:gridCol w:w="1013"/>
        <w:gridCol w:w="926"/>
        <w:gridCol w:w="946"/>
      </w:tblGrid>
      <w:tr w:rsidR="00FB1736" w:rsidTr="00FB1736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8</w:t>
            </w:r>
          </w:p>
        </w:tc>
      </w:tr>
      <w:tr w:rsidR="00FB1736" w:rsidTr="00FB1736">
        <w:trPr>
          <w:trHeight w:val="105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 решению № 3 16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2024годов", от 24.12.2021 г.</w:t>
            </w:r>
          </w:p>
        </w:tc>
      </w:tr>
      <w:tr w:rsidR="00FB1736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B1736" w:rsidTr="00FB1736">
        <w:trPr>
          <w:trHeight w:val="408"/>
        </w:trPr>
        <w:tc>
          <w:tcPr>
            <w:tcW w:w="97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 Отрадненского сельсовета Куйбышевского района Новосибирской области  на 2022 год и плановый период 2023 и 2024 годов</w:t>
            </w:r>
          </w:p>
        </w:tc>
      </w:tr>
      <w:tr w:rsidR="00FB1736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рублях</w:t>
            </w:r>
          </w:p>
        </w:tc>
      </w:tr>
      <w:tr w:rsidR="00FB1736" w:rsidTr="00FB1736">
        <w:trPr>
          <w:trHeight w:val="182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B1736">
        <w:trPr>
          <w:trHeight w:val="917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</w:t>
            </w:r>
          </w:p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привлечения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</w:t>
            </w:r>
          </w:p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привлечения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</w:t>
            </w:r>
          </w:p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привлечения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FB1736" w:rsidTr="00FB1736">
        <w:trPr>
          <w:trHeight w:val="182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Муниципальные внутренние заимствования,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1736">
        <w:trPr>
          <w:trHeight w:val="18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1736">
        <w:trPr>
          <w:trHeight w:val="523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Муниципальные ценные бумаги Отрадненского сельсовета Куйбышевского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B1736">
        <w:trPr>
          <w:trHeight w:val="6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B1736">
        <w:trPr>
          <w:trHeight w:val="38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B1736">
        <w:trPr>
          <w:trHeight w:val="25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36" w:rsidRDefault="00FB17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B1736" w:rsidRDefault="00FB1736"/>
    <w:p w:rsidR="00FB1736" w:rsidRDefault="00FB1736"/>
    <w:p w:rsidR="00FB1736" w:rsidRDefault="00FB1736"/>
    <w:p w:rsidR="00FB1736" w:rsidRDefault="00FB1736"/>
    <w:p w:rsidR="00FB1736" w:rsidRDefault="00FB1736"/>
    <w:p w:rsidR="00FB1736" w:rsidRDefault="00FB1736"/>
    <w:p w:rsidR="00FB1736" w:rsidRDefault="00FB1736"/>
    <w:p w:rsidR="00FB1736" w:rsidRDefault="00FB1736"/>
    <w:p w:rsidR="00FB1736" w:rsidRDefault="00FB1736"/>
    <w:p w:rsidR="00FB1736" w:rsidRDefault="00FB1736"/>
    <w:p w:rsidR="00FB1736" w:rsidRDefault="00FB1736"/>
    <w:p w:rsidR="00FB1736" w:rsidRDefault="00FB1736"/>
    <w:p w:rsidR="00FB1736" w:rsidRDefault="00FB1736"/>
    <w:p w:rsidR="00FB1736" w:rsidRPr="00E4557C" w:rsidRDefault="00FB1736" w:rsidP="00FB17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9</w:t>
      </w:r>
    </w:p>
    <w:p w:rsidR="00FB1736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9D6AD1">
        <w:rPr>
          <w:rFonts w:ascii="Times New Roman" w:hAnsi="Times New Roman"/>
        </w:rPr>
        <w:t>к решению</w:t>
      </w:r>
      <w:r>
        <w:rPr>
          <w:rFonts w:ascii="Times New Roman" w:hAnsi="Times New Roman"/>
        </w:rPr>
        <w:t xml:space="preserve"> № 3 16</w:t>
      </w:r>
      <w:r w:rsidRPr="009D6AD1">
        <w:rPr>
          <w:rFonts w:ascii="Times New Roman" w:hAnsi="Times New Roman"/>
        </w:rPr>
        <w:t xml:space="preserve"> сессии Совета депутатов </w:t>
      </w:r>
    </w:p>
    <w:p w:rsidR="00FB1736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9D6AD1">
        <w:rPr>
          <w:rFonts w:ascii="Times New Roman" w:hAnsi="Times New Roman"/>
        </w:rPr>
        <w:t xml:space="preserve">Отрадненского сельсовета Куйбышевского района </w:t>
      </w:r>
    </w:p>
    <w:p w:rsidR="00FB1736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9D6AD1">
        <w:rPr>
          <w:rFonts w:ascii="Times New Roman" w:hAnsi="Times New Roman"/>
        </w:rPr>
        <w:t xml:space="preserve">Новосибирской области  "О бюджете </w:t>
      </w:r>
    </w:p>
    <w:p w:rsidR="00FB1736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9D6AD1">
        <w:rPr>
          <w:rFonts w:ascii="Times New Roman" w:hAnsi="Times New Roman"/>
        </w:rPr>
        <w:t xml:space="preserve">Отрадненского сельсовета Куйбышевского района  </w:t>
      </w:r>
    </w:p>
    <w:p w:rsidR="00FB1736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9D6AD1">
        <w:rPr>
          <w:rFonts w:ascii="Times New Roman" w:hAnsi="Times New Roman"/>
        </w:rPr>
        <w:t>на 2022 год и плановый период 2023 и 2024годов</w:t>
      </w:r>
      <w:proofErr w:type="gramStart"/>
      <w:r w:rsidRPr="009D6AD1">
        <w:rPr>
          <w:rFonts w:ascii="Times New Roman" w:hAnsi="Times New Roman"/>
        </w:rPr>
        <w:t>"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т 24.12.2021 г.</w:t>
      </w:r>
    </w:p>
    <w:p w:rsidR="00FB1736" w:rsidRPr="00433F13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FB1736" w:rsidRDefault="00FB1736" w:rsidP="00FB1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 xml:space="preserve">ПРОГРАММА МУНИЦИПАЛЬНЫХ ГАРАНТИЙ </w:t>
      </w:r>
      <w:r>
        <w:rPr>
          <w:rFonts w:ascii="Times New Roman" w:hAnsi="Times New Roman"/>
          <w:bCs/>
        </w:rPr>
        <w:t xml:space="preserve">ОТРАДНЕНСКОГО СЕЛЬСОВЕТА </w:t>
      </w:r>
    </w:p>
    <w:p w:rsidR="00FB1736" w:rsidRPr="003C7B40" w:rsidRDefault="00FB1736" w:rsidP="00FB1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КУЙБЫШЕВСКОГО РАЙОНА НОВОСИБИРСКОЙ ОБЛАСТИ</w:t>
      </w:r>
    </w:p>
    <w:p w:rsidR="00FB1736" w:rsidRPr="003C7B40" w:rsidRDefault="00FB1736" w:rsidP="00FB1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>В ВАЛЮТЕ</w:t>
      </w:r>
      <w:r>
        <w:rPr>
          <w:rFonts w:ascii="Times New Roman" w:hAnsi="Times New Roman"/>
          <w:bCs/>
        </w:rPr>
        <w:t xml:space="preserve"> РОССИЙСКОЙ ФЕДЕРАЦИИ НА 2022 </w:t>
      </w:r>
      <w:r w:rsidRPr="003C7B40">
        <w:rPr>
          <w:rFonts w:ascii="Times New Roman" w:hAnsi="Times New Roman"/>
          <w:bCs/>
        </w:rPr>
        <w:t xml:space="preserve">ГОД И ПЛАНОВЫЙ ПЕРИОД </w:t>
      </w:r>
      <w:r>
        <w:rPr>
          <w:rFonts w:ascii="Times New Roman" w:hAnsi="Times New Roman"/>
          <w:bCs/>
        </w:rPr>
        <w:t>2023</w:t>
      </w:r>
      <w:proofErr w:type="gramStart"/>
      <w:r w:rsidRPr="003C7B40">
        <w:rPr>
          <w:rFonts w:ascii="Times New Roman" w:hAnsi="Times New Roman"/>
          <w:bCs/>
        </w:rPr>
        <w:t xml:space="preserve"> И</w:t>
      </w:r>
      <w:proofErr w:type="gramEnd"/>
      <w:r w:rsidRPr="003C7B4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2024</w:t>
      </w:r>
      <w:r w:rsidRPr="003C7B40">
        <w:rPr>
          <w:rFonts w:ascii="Times New Roman" w:hAnsi="Times New Roman"/>
          <w:bCs/>
        </w:rPr>
        <w:t xml:space="preserve"> ГОДОВ</w:t>
      </w:r>
    </w:p>
    <w:p w:rsidR="00FB1736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B1736" w:rsidRPr="00E4557C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 1. Перечень подлежащих предоставлению муниципальных гарантий Отрадненского сельсовета Куйбышевского района Новосибирской области</w:t>
      </w:r>
      <w:r>
        <w:rPr>
          <w:rFonts w:ascii="Times New Roman" w:hAnsi="Times New Roman"/>
          <w:i/>
        </w:rPr>
        <w:t xml:space="preserve"> в 2022 </w:t>
      </w:r>
      <w:r>
        <w:rPr>
          <w:rFonts w:ascii="Times New Roman" w:hAnsi="Times New Roman"/>
        </w:rPr>
        <w:t>году и в плановом периоде 2023-2024 годов</w:t>
      </w:r>
    </w:p>
    <w:p w:rsidR="00FB1736" w:rsidRPr="00433F13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FB1736" w:rsidRPr="00233291" w:rsidTr="00403D14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 xml:space="preserve">N </w:t>
            </w:r>
            <w:proofErr w:type="gramStart"/>
            <w:r w:rsidRPr="00233291">
              <w:rPr>
                <w:rFonts w:ascii="Times New Roman" w:hAnsi="Times New Roman"/>
              </w:rPr>
              <w:t>п</w:t>
            </w:r>
            <w:proofErr w:type="gramEnd"/>
            <w:r w:rsidRPr="00233291">
              <w:rPr>
                <w:rFonts w:ascii="Times New Roman" w:hAnsi="Times New Roman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FB1736" w:rsidRPr="00233291" w:rsidTr="00403D14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предоставления обеспечения исполнения обязатель</w:t>
            </w:r>
            <w:proofErr w:type="gramStart"/>
            <w:r w:rsidRPr="00233291">
              <w:rPr>
                <w:rFonts w:ascii="Times New Roman" w:hAnsi="Times New Roman"/>
              </w:rPr>
              <w:t>ств пр</w:t>
            </w:r>
            <w:proofErr w:type="gramEnd"/>
            <w:r w:rsidRPr="00233291">
              <w:rPr>
                <w:rFonts w:ascii="Times New Roman" w:hAnsi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Иные условия</w:t>
            </w:r>
          </w:p>
        </w:tc>
      </w:tr>
      <w:tr w:rsidR="00FB1736" w:rsidRPr="00233291" w:rsidTr="00403D14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  <w:r w:rsidRPr="00233291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1736" w:rsidRPr="00233291" w:rsidTr="00403D14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10</w:t>
            </w:r>
          </w:p>
        </w:tc>
      </w:tr>
      <w:tr w:rsidR="00FB1736" w:rsidRPr="00233291" w:rsidTr="00403D14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36" w:rsidRPr="00233291" w:rsidRDefault="00FB1736" w:rsidP="00403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B1736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B1736" w:rsidRPr="00E4557C" w:rsidRDefault="00FB1736" w:rsidP="00FB1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4557C">
        <w:rPr>
          <w:rFonts w:ascii="Times New Roman" w:eastAsia="Times New Roman" w:hAnsi="Times New Roman"/>
          <w:lang w:eastAsia="ru-RU"/>
        </w:rPr>
        <w:t>Раздел</w:t>
      </w:r>
      <w:r>
        <w:rPr>
          <w:rFonts w:ascii="Times New Roman" w:eastAsia="Times New Roman" w:hAnsi="Times New Roman"/>
          <w:lang w:eastAsia="ru-RU"/>
        </w:rPr>
        <w:t xml:space="preserve"> 2. Общий объем бюджетных ассигнований, предусмотренных на исполнение муниципальных гарантий Отрадненского сельсовета Куйбышевского района Новосибирской области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по возможным гарантийным случаям в</w:t>
      </w:r>
      <w:r>
        <w:rPr>
          <w:rFonts w:ascii="Times New Roman" w:hAnsi="Times New Roman"/>
          <w:i/>
        </w:rPr>
        <w:t xml:space="preserve"> 2022 </w:t>
      </w:r>
      <w:r>
        <w:rPr>
          <w:rFonts w:ascii="Times New Roman" w:hAnsi="Times New Roman"/>
        </w:rPr>
        <w:t>году и в плановом периоде 2023-2024 годов</w:t>
      </w:r>
    </w:p>
    <w:p w:rsidR="00FB1736" w:rsidRPr="00E4557C" w:rsidRDefault="00FB1736" w:rsidP="00FB17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FB1736" w:rsidRPr="00233291" w:rsidTr="00403D14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FB1736" w:rsidRPr="00E4557C" w:rsidRDefault="00FB1736" w:rsidP="0040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FB1736" w:rsidRPr="00E4557C" w:rsidRDefault="00FB1736" w:rsidP="0040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FB1736" w:rsidRPr="00233291" w:rsidTr="00403D14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FB1736" w:rsidRDefault="00FB1736" w:rsidP="0040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FB1736" w:rsidRPr="003C7B40" w:rsidRDefault="00FB1736" w:rsidP="0040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0" w:type="dxa"/>
          </w:tcPr>
          <w:p w:rsidR="00FB1736" w:rsidRPr="003C7B40" w:rsidRDefault="00FB1736" w:rsidP="0040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0" w:type="dxa"/>
          </w:tcPr>
          <w:p w:rsidR="00FB1736" w:rsidRPr="003C7B40" w:rsidRDefault="00FB1736" w:rsidP="0040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B1736" w:rsidRPr="00233291" w:rsidTr="00403D14">
        <w:trPr>
          <w:trHeight w:val="355"/>
        </w:trPr>
        <w:tc>
          <w:tcPr>
            <w:tcW w:w="7245" w:type="dxa"/>
            <w:gridSpan w:val="2"/>
          </w:tcPr>
          <w:p w:rsidR="00FB1736" w:rsidRPr="00E4557C" w:rsidRDefault="00FB1736" w:rsidP="00403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FB1736" w:rsidRPr="00E4557C" w:rsidRDefault="00FB1736" w:rsidP="00403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</w:tcPr>
          <w:p w:rsidR="00FB1736" w:rsidRPr="00E4557C" w:rsidRDefault="00FB1736" w:rsidP="00403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</w:tcPr>
          <w:p w:rsidR="00FB1736" w:rsidRPr="00E4557C" w:rsidRDefault="00FB1736" w:rsidP="00403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B1736" w:rsidRPr="00233291" w:rsidTr="00403D14">
        <w:trPr>
          <w:trHeight w:val="240"/>
        </w:trPr>
        <w:tc>
          <w:tcPr>
            <w:tcW w:w="7245" w:type="dxa"/>
            <w:gridSpan w:val="2"/>
          </w:tcPr>
          <w:p w:rsidR="00FB1736" w:rsidRPr="003C7B40" w:rsidRDefault="00FB1736" w:rsidP="0040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счет источников финанс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ирования дефицита бюджета</w:t>
            </w:r>
            <w:r>
              <w:rPr>
                <w:rFonts w:ascii="Times New Roman" w:hAnsi="Times New Roman"/>
                <w:i/>
              </w:rPr>
              <w:t xml:space="preserve"> Отрадненского сельсовета Куйбышевского района Новосибирской области</w:t>
            </w:r>
            <w:r w:rsidRPr="00233291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33291">
              <w:rPr>
                <w:rFonts w:ascii="Times New Roman" w:hAnsi="Times New Roman"/>
              </w:rPr>
              <w:t>всего</w:t>
            </w:r>
          </w:p>
        </w:tc>
        <w:tc>
          <w:tcPr>
            <w:tcW w:w="1920" w:type="dxa"/>
          </w:tcPr>
          <w:p w:rsidR="00FB1736" w:rsidRPr="003C7B40" w:rsidRDefault="00FB1736" w:rsidP="00403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0" w:type="dxa"/>
          </w:tcPr>
          <w:p w:rsidR="00FB1736" w:rsidRPr="003C7B40" w:rsidRDefault="00FB1736" w:rsidP="00403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0" w:type="dxa"/>
            <w:gridSpan w:val="2"/>
          </w:tcPr>
          <w:p w:rsidR="00FB1736" w:rsidRPr="003C7B40" w:rsidRDefault="00FB1736" w:rsidP="00403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B1736" w:rsidRPr="003C7B40" w:rsidRDefault="00FB1736" w:rsidP="00FB173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36" w:rsidRDefault="00FB1736"/>
    <w:p w:rsidR="00917C15" w:rsidRDefault="00917C15"/>
    <w:p w:rsidR="00917C15" w:rsidRDefault="00917C15"/>
    <w:p w:rsidR="00917C15" w:rsidRDefault="00917C15"/>
    <w:p w:rsidR="00917C15" w:rsidRDefault="00917C15"/>
    <w:p w:rsidR="00917C15" w:rsidRDefault="00917C15"/>
    <w:p w:rsidR="00917C15" w:rsidRDefault="00917C15"/>
    <w:p w:rsidR="00917C15" w:rsidRDefault="00917C15"/>
    <w:p w:rsidR="00917C15" w:rsidRDefault="00917C15"/>
    <w:p w:rsidR="00917C15" w:rsidRDefault="00917C15"/>
    <w:p w:rsidR="00917C15" w:rsidRDefault="00917C15"/>
    <w:p w:rsidR="00917C15" w:rsidRDefault="00917C15"/>
    <w:p w:rsidR="00917C15" w:rsidRDefault="00917C15"/>
    <w:p w:rsidR="00E85527" w:rsidRDefault="00E85527">
      <w:pPr>
        <w:rPr>
          <w:lang w:val="en-US"/>
        </w:rPr>
      </w:pPr>
    </w:p>
    <w:p w:rsidR="00301309" w:rsidRPr="00301309" w:rsidRDefault="00301309">
      <w:pPr>
        <w:rPr>
          <w:lang w:val="en-US"/>
        </w:rPr>
      </w:pPr>
      <w:bookmarkStart w:id="0" w:name="_GoBack"/>
      <w:bookmarkEnd w:id="0"/>
    </w:p>
    <w:p w:rsidR="00917C15" w:rsidRPr="00B9159E" w:rsidRDefault="00E85527" w:rsidP="00E85527">
      <w:pPr>
        <w:jc w:val="center"/>
        <w:rPr>
          <w:rFonts w:ascii="Times New Roman" w:hAnsi="Times New Roman"/>
        </w:rPr>
      </w:pPr>
      <w:r w:rsidRPr="00B9159E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Приложение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5460"/>
        <w:gridCol w:w="2040"/>
        <w:gridCol w:w="2040"/>
        <w:gridCol w:w="2340"/>
      </w:tblGrid>
      <w:tr w:rsidR="00E85527" w:rsidRPr="00B9159E" w:rsidTr="00E85527">
        <w:trPr>
          <w:trHeight w:val="1755"/>
        </w:trPr>
        <w:tc>
          <w:tcPr>
            <w:tcW w:w="776" w:type="dxa"/>
            <w:noWrap/>
            <w:hideMark/>
          </w:tcPr>
          <w:p w:rsidR="00E85527" w:rsidRPr="00B9159E" w:rsidRDefault="00E855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460" w:type="dxa"/>
            <w:noWrap/>
            <w:hideMark/>
          </w:tcPr>
          <w:p w:rsidR="00E85527" w:rsidRPr="00B9159E" w:rsidRDefault="00E85527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noWrap/>
            <w:hideMark/>
          </w:tcPr>
          <w:p w:rsidR="00E85527" w:rsidRPr="00B9159E" w:rsidRDefault="00E85527">
            <w:pPr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2"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к решению</w:t>
            </w:r>
            <w:r w:rsidR="00B9159E">
              <w:rPr>
                <w:rFonts w:ascii="Times New Roman" w:hAnsi="Times New Roman"/>
              </w:rPr>
              <w:t xml:space="preserve"> № 3 16 </w:t>
            </w:r>
            <w:r w:rsidRPr="00B9159E">
              <w:rPr>
                <w:rFonts w:ascii="Times New Roman" w:hAnsi="Times New Roman"/>
              </w:rPr>
              <w:t xml:space="preserve">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 на 2022 год и плановый период 2023 и 2024годов"</w:t>
            </w:r>
            <w:r w:rsidR="00B9159E">
              <w:rPr>
                <w:rFonts w:ascii="Times New Roman" w:hAnsi="Times New Roman"/>
              </w:rPr>
              <w:t>, от 24.12.2021 г.</w:t>
            </w:r>
          </w:p>
        </w:tc>
      </w:tr>
      <w:tr w:rsidR="00E85527" w:rsidRPr="00B9159E" w:rsidTr="00E85527">
        <w:trPr>
          <w:trHeight w:val="1215"/>
        </w:trPr>
        <w:tc>
          <w:tcPr>
            <w:tcW w:w="776" w:type="dxa"/>
            <w:noWrap/>
            <w:hideMark/>
          </w:tcPr>
          <w:p w:rsidR="00E85527" w:rsidRPr="00B9159E" w:rsidRDefault="00E855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880" w:type="dxa"/>
            <w:gridSpan w:val="4"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Перечень муниципальных  программ Отрадненского сельсовета Куйбышевского района Новосибирской области, предусмотренных к финансированию в 2022 году и плановом периоде 2023 и 2024 годов</w:t>
            </w:r>
          </w:p>
        </w:tc>
      </w:tr>
      <w:tr w:rsidR="00E85527" w:rsidRPr="00B9159E" w:rsidTr="00E85527">
        <w:trPr>
          <w:trHeight w:val="255"/>
        </w:trPr>
        <w:tc>
          <w:tcPr>
            <w:tcW w:w="776" w:type="dxa"/>
            <w:noWrap/>
            <w:hideMark/>
          </w:tcPr>
          <w:p w:rsidR="00E85527" w:rsidRPr="00B9159E" w:rsidRDefault="00E855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460" w:type="dxa"/>
            <w:noWrap/>
            <w:hideMark/>
          </w:tcPr>
          <w:p w:rsidR="00E85527" w:rsidRPr="00B9159E" w:rsidRDefault="00E85527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noWrap/>
            <w:hideMark/>
          </w:tcPr>
          <w:p w:rsidR="00E85527" w:rsidRPr="00B9159E" w:rsidRDefault="00E85527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руб.</w:t>
            </w:r>
          </w:p>
        </w:tc>
      </w:tr>
      <w:tr w:rsidR="00E85527" w:rsidRPr="00B9159E" w:rsidTr="00E85527">
        <w:trPr>
          <w:trHeight w:val="375"/>
        </w:trPr>
        <w:tc>
          <w:tcPr>
            <w:tcW w:w="776" w:type="dxa"/>
            <w:vMerge w:val="restart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  <w:i/>
              </w:rPr>
            </w:pPr>
            <w:r w:rsidRPr="00B9159E">
              <w:rPr>
                <w:rFonts w:ascii="Times New Roman" w:hAnsi="Times New Roman"/>
                <w:b/>
                <w:bCs/>
                <w:i/>
              </w:rPr>
              <w:t>№</w:t>
            </w:r>
            <w:proofErr w:type="gramStart"/>
            <w:r w:rsidRPr="00B9159E">
              <w:rPr>
                <w:rFonts w:ascii="Times New Roman" w:hAnsi="Times New Roman"/>
                <w:b/>
                <w:bCs/>
                <w:i/>
              </w:rPr>
              <w:t>п</w:t>
            </w:r>
            <w:proofErr w:type="gramEnd"/>
            <w:r w:rsidRPr="00B9159E">
              <w:rPr>
                <w:rFonts w:ascii="Times New Roman" w:hAnsi="Times New Roman"/>
                <w:b/>
                <w:bCs/>
                <w:i/>
              </w:rPr>
              <w:t>/п</w:t>
            </w:r>
          </w:p>
        </w:tc>
        <w:tc>
          <w:tcPr>
            <w:tcW w:w="5460" w:type="dxa"/>
            <w:vMerge w:val="restart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040" w:type="dxa"/>
            <w:vMerge w:val="restart"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Сумма на 2022 год</w:t>
            </w:r>
          </w:p>
        </w:tc>
        <w:tc>
          <w:tcPr>
            <w:tcW w:w="2040" w:type="dxa"/>
            <w:vMerge w:val="restart"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Сумма на 2023 год</w:t>
            </w:r>
          </w:p>
        </w:tc>
        <w:tc>
          <w:tcPr>
            <w:tcW w:w="2340" w:type="dxa"/>
            <w:vMerge w:val="restart"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Сумма на 2024  год</w:t>
            </w:r>
          </w:p>
        </w:tc>
      </w:tr>
      <w:tr w:rsidR="00E85527" w:rsidRPr="00B9159E" w:rsidTr="00E85527">
        <w:trPr>
          <w:trHeight w:val="360"/>
        </w:trPr>
        <w:tc>
          <w:tcPr>
            <w:tcW w:w="776" w:type="dxa"/>
            <w:vMerge/>
            <w:hideMark/>
          </w:tcPr>
          <w:p w:rsidR="00E85527" w:rsidRPr="00B9159E" w:rsidRDefault="00E85527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460" w:type="dxa"/>
            <w:vMerge/>
            <w:hideMark/>
          </w:tcPr>
          <w:p w:rsidR="00E85527" w:rsidRPr="00B9159E" w:rsidRDefault="00E855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:rsidR="00E85527" w:rsidRPr="00B9159E" w:rsidRDefault="00E855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:rsidR="00E85527" w:rsidRPr="00B9159E" w:rsidRDefault="00E855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40" w:type="dxa"/>
            <w:vMerge/>
            <w:hideMark/>
          </w:tcPr>
          <w:p w:rsidR="00E85527" w:rsidRPr="00B9159E" w:rsidRDefault="00E8552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85527" w:rsidRPr="00B9159E" w:rsidTr="00E85527">
        <w:trPr>
          <w:trHeight w:val="300"/>
        </w:trPr>
        <w:tc>
          <w:tcPr>
            <w:tcW w:w="776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  <w:i/>
              </w:rPr>
            </w:pPr>
            <w:r w:rsidRPr="00B9159E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546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040" w:type="dxa"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340" w:type="dxa"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E85527" w:rsidRPr="00B9159E" w:rsidTr="00E85527">
        <w:trPr>
          <w:trHeight w:val="1750"/>
        </w:trPr>
        <w:tc>
          <w:tcPr>
            <w:tcW w:w="776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  <w:i/>
              </w:rPr>
            </w:pPr>
            <w:r w:rsidRPr="00B9159E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5460" w:type="dxa"/>
            <w:hideMark/>
          </w:tcPr>
          <w:p w:rsidR="00E85527" w:rsidRPr="00B9159E" w:rsidRDefault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Муниципальная программа «Обеспечение первичных мер пожарной безопасности</w:t>
            </w:r>
            <w:r w:rsidRPr="00B9159E">
              <w:rPr>
                <w:rFonts w:ascii="Times New Roman" w:hAnsi="Times New Roman"/>
              </w:rPr>
              <w:br/>
              <w:t>на территории Отрадненского сельсовета Куйбышевского района Новосибирской области на 2021-2023 годы"</w:t>
            </w: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20 000,00</w:t>
            </w: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10 000,00</w:t>
            </w:r>
          </w:p>
        </w:tc>
        <w:tc>
          <w:tcPr>
            <w:tcW w:w="23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0,00</w:t>
            </w:r>
          </w:p>
        </w:tc>
      </w:tr>
      <w:tr w:rsidR="00E85527" w:rsidRPr="00B9159E" w:rsidTr="00E85527">
        <w:trPr>
          <w:trHeight w:val="1820"/>
        </w:trPr>
        <w:tc>
          <w:tcPr>
            <w:tcW w:w="776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  <w:i/>
              </w:rPr>
            </w:pPr>
            <w:r w:rsidRPr="00B9159E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5460" w:type="dxa"/>
            <w:hideMark/>
          </w:tcPr>
          <w:p w:rsidR="00E85527" w:rsidRPr="00B9159E" w:rsidRDefault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Муниципальная программа</w:t>
            </w:r>
            <w:r w:rsidRPr="00B9159E">
              <w:rPr>
                <w:rFonts w:ascii="Times New Roman" w:hAnsi="Times New Roman"/>
              </w:rPr>
              <w:br/>
              <w:t>«Развитие субъектов малого и среднего предпринимательства</w:t>
            </w:r>
            <w:r w:rsidRPr="00B9159E">
              <w:rPr>
                <w:rFonts w:ascii="Times New Roman" w:hAnsi="Times New Roman"/>
              </w:rPr>
              <w:br/>
              <w:t>в Отрадненском сельсовете Куйбышевского района</w:t>
            </w:r>
            <w:r w:rsidRPr="00B9159E">
              <w:rPr>
                <w:rFonts w:ascii="Times New Roman" w:hAnsi="Times New Roman"/>
              </w:rPr>
              <w:br/>
              <w:t>Новосибирской области на 2022-2024 годы»</w:t>
            </w: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3 000,00</w:t>
            </w: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0,00</w:t>
            </w:r>
          </w:p>
        </w:tc>
        <w:tc>
          <w:tcPr>
            <w:tcW w:w="23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0,00</w:t>
            </w:r>
          </w:p>
        </w:tc>
      </w:tr>
      <w:tr w:rsidR="00E85527" w:rsidRPr="00B9159E" w:rsidTr="00E85527">
        <w:trPr>
          <w:trHeight w:val="1880"/>
        </w:trPr>
        <w:tc>
          <w:tcPr>
            <w:tcW w:w="776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  <w:i/>
              </w:rPr>
            </w:pPr>
            <w:r w:rsidRPr="00B9159E">
              <w:rPr>
                <w:rFonts w:ascii="Times New Roman" w:hAnsi="Times New Roman"/>
                <w:b/>
                <w:bCs/>
                <w:i/>
              </w:rPr>
              <w:lastRenderedPageBreak/>
              <w:t>3</w:t>
            </w:r>
          </w:p>
        </w:tc>
        <w:tc>
          <w:tcPr>
            <w:tcW w:w="5460" w:type="dxa"/>
            <w:hideMark/>
          </w:tcPr>
          <w:p w:rsidR="00E85527" w:rsidRPr="00B9159E" w:rsidRDefault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Программа комплексного развития</w:t>
            </w:r>
            <w:r w:rsidRPr="00B9159E">
              <w:rPr>
                <w:rFonts w:ascii="Times New Roman" w:hAnsi="Times New Roman"/>
              </w:rPr>
              <w:br/>
              <w:t>транспортной инфраструктуры</w:t>
            </w:r>
            <w:r w:rsidRPr="00B9159E">
              <w:rPr>
                <w:rFonts w:ascii="Times New Roman" w:hAnsi="Times New Roman"/>
              </w:rPr>
              <w:br/>
              <w:t>Отрадненского сельсовета Куйбышевского района Новосибирской области</w:t>
            </w:r>
            <w:r w:rsidRPr="00B9159E">
              <w:rPr>
                <w:rFonts w:ascii="Times New Roman" w:hAnsi="Times New Roman"/>
              </w:rPr>
              <w:br/>
              <w:t>на период до 2028 года</w:t>
            </w: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0,00</w:t>
            </w:r>
          </w:p>
        </w:tc>
        <w:tc>
          <w:tcPr>
            <w:tcW w:w="23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</w:rPr>
            </w:pPr>
            <w:r w:rsidRPr="00B9159E">
              <w:rPr>
                <w:rFonts w:ascii="Times New Roman" w:hAnsi="Times New Roman"/>
              </w:rPr>
              <w:t>0,00</w:t>
            </w:r>
          </w:p>
        </w:tc>
      </w:tr>
      <w:tr w:rsidR="00E85527" w:rsidRPr="00B9159E" w:rsidTr="00E85527">
        <w:trPr>
          <w:trHeight w:val="255"/>
        </w:trPr>
        <w:tc>
          <w:tcPr>
            <w:tcW w:w="776" w:type="dxa"/>
            <w:noWrap/>
            <w:hideMark/>
          </w:tcPr>
          <w:p w:rsidR="00E85527" w:rsidRPr="00B9159E" w:rsidRDefault="00E85527">
            <w:pPr>
              <w:rPr>
                <w:rFonts w:ascii="Times New Roman" w:hAnsi="Times New Roman"/>
                <w:i/>
              </w:rPr>
            </w:pPr>
            <w:r w:rsidRPr="00B9159E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5460" w:type="dxa"/>
            <w:noWrap/>
            <w:hideMark/>
          </w:tcPr>
          <w:p w:rsidR="00E85527" w:rsidRPr="00B9159E" w:rsidRDefault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23 000,00</w:t>
            </w:r>
          </w:p>
        </w:tc>
        <w:tc>
          <w:tcPr>
            <w:tcW w:w="20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10 000,00</w:t>
            </w:r>
          </w:p>
        </w:tc>
        <w:tc>
          <w:tcPr>
            <w:tcW w:w="2340" w:type="dxa"/>
            <w:noWrap/>
            <w:hideMark/>
          </w:tcPr>
          <w:p w:rsidR="00E85527" w:rsidRPr="00B9159E" w:rsidRDefault="00E85527" w:rsidP="00E85527">
            <w:pPr>
              <w:rPr>
                <w:rFonts w:ascii="Times New Roman" w:hAnsi="Times New Roman"/>
                <w:b/>
                <w:bCs/>
              </w:rPr>
            </w:pPr>
            <w:r w:rsidRPr="00B9159E"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:rsidR="00917C15" w:rsidRPr="00B9159E" w:rsidRDefault="00917C15">
      <w:pPr>
        <w:rPr>
          <w:rFonts w:ascii="Times New Roman" w:hAnsi="Times New Roman"/>
        </w:rPr>
      </w:pPr>
    </w:p>
    <w:sectPr w:rsidR="00917C15" w:rsidRPr="00B9159E" w:rsidSect="00A90A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29"/>
    <w:rsid w:val="00301309"/>
    <w:rsid w:val="00591EB5"/>
    <w:rsid w:val="00660531"/>
    <w:rsid w:val="0085233D"/>
    <w:rsid w:val="00917C15"/>
    <w:rsid w:val="00A90A29"/>
    <w:rsid w:val="00B9159E"/>
    <w:rsid w:val="00E85527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E8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E8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DC3C8B0B7ECFD6D4A86369585600A1F6C100D228D38F050F9CB19B7D3F96C599F79C3F6327B19A9BAB575i0D" TargetMode="Externa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10192</Words>
  <Characters>58097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2021-12-29T03:11:00Z</cp:lastPrinted>
  <dcterms:created xsi:type="dcterms:W3CDTF">2021-12-28T02:42:00Z</dcterms:created>
  <dcterms:modified xsi:type="dcterms:W3CDTF">2021-12-29T03:15:00Z</dcterms:modified>
</cp:coreProperties>
</file>